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E215E" w14:textId="77777777" w:rsidR="00974B47" w:rsidRPr="006408F1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Theme="majorHAnsi" w:hAnsiTheme="majorHAnsi" w:cs="Arial"/>
          <w:b/>
          <w:spacing w:val="20"/>
          <w:w w:val="80"/>
          <w:sz w:val="24"/>
          <w:szCs w:val="28"/>
          <w:u w:val="single"/>
        </w:rPr>
      </w:pPr>
    </w:p>
    <w:p w14:paraId="1892B474" w14:textId="77777777" w:rsidR="00974B47" w:rsidRPr="00C129CC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4F217B2A" w14:textId="77777777" w:rsidR="00974B47" w:rsidRPr="00C129CC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527EEB66" w14:textId="77777777" w:rsidR="00974B47" w:rsidRPr="00C129CC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  <w:r w:rsidRPr="00C129CC">
        <w:rPr>
          <w:rFonts w:ascii="Arial" w:hAnsi="Arial" w:cs="Arial"/>
          <w:noProof/>
        </w:rPr>
        <w:drawing>
          <wp:inline distT="0" distB="0" distL="0" distR="0" wp14:anchorId="451D7586" wp14:editId="163273DE">
            <wp:extent cx="2083981" cy="1582984"/>
            <wp:effectExtent l="0" t="0" r="0" b="0"/>
            <wp:docPr id="46736452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07" cy="1606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98C88" w14:textId="77777777" w:rsidR="00974B47" w:rsidRPr="00C129CC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71312D7F" w14:textId="77777777" w:rsidR="00974B47" w:rsidRPr="00C129CC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06AB5727" w14:textId="77777777" w:rsidR="00974B47" w:rsidRPr="00C129CC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763B29F0" w14:textId="77777777" w:rsidR="00974B47" w:rsidRPr="00C129CC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56C4D3EC" w14:textId="77777777" w:rsidR="00974B47" w:rsidRPr="00C129CC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5802E8C3" w14:textId="77777777" w:rsidR="00974B47" w:rsidRPr="00C129CC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02A86D7D" w14:textId="0E03ACE9" w:rsidR="00974B47" w:rsidRPr="00C129CC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sz w:val="28"/>
          <w:szCs w:val="32"/>
        </w:rPr>
      </w:pPr>
      <w:r w:rsidRPr="00C129CC">
        <w:rPr>
          <w:rFonts w:ascii="Arial" w:hAnsi="Arial" w:cs="Arial"/>
          <w:b/>
          <w:spacing w:val="20"/>
          <w:w w:val="80"/>
          <w:sz w:val="24"/>
          <w:szCs w:val="28"/>
          <w:u w:val="single"/>
        </w:rPr>
        <w:t xml:space="preserve">PROMOTOR: </w:t>
      </w:r>
      <w:r w:rsidRPr="00C129CC">
        <w:rPr>
          <w:rFonts w:ascii="Arial" w:hAnsi="Arial" w:cs="Arial"/>
          <w:noProof/>
          <w:highlight w:val="cy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93CB7D" wp14:editId="48F24AF5">
                <wp:simplePos x="0" y="0"/>
                <wp:positionH relativeFrom="page">
                  <wp:posOffset>721995</wp:posOffset>
                </wp:positionH>
                <wp:positionV relativeFrom="page">
                  <wp:posOffset>362585</wp:posOffset>
                </wp:positionV>
                <wp:extent cx="6480175" cy="9972040"/>
                <wp:effectExtent l="19050" t="19050" r="15875" b="10160"/>
                <wp:wrapNone/>
                <wp:docPr id="5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0175" cy="997204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C259B2" id="Rectángulo 2" o:spid="_x0000_s1026" style="position:absolute;margin-left:56.85pt;margin-top:28.55pt;width:510.25pt;height:785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" filled="f" strokecolor="windowText" strokeweight="2.25pt">
                <v:path arrowok="t"/>
                <w10:wrap anchorx="page" anchory="page"/>
              </v:rect>
            </w:pict>
          </mc:Fallback>
        </mc:AlternateContent>
      </w:r>
      <w:r w:rsidR="00722EEF" w:rsidRPr="00C129CC">
        <w:rPr>
          <w:rFonts w:ascii="Arial" w:hAnsi="Arial" w:cs="Arial"/>
          <w:b/>
          <w:spacing w:val="20"/>
          <w:w w:val="80"/>
          <w:sz w:val="24"/>
          <w:szCs w:val="28"/>
          <w:highlight w:val="cyan"/>
          <w:u w:val="single"/>
        </w:rPr>
        <w:t>XXXX</w:t>
      </w:r>
    </w:p>
    <w:tbl>
      <w:tblPr>
        <w:tblW w:w="8867" w:type="dxa"/>
        <w:tblInd w:w="-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351"/>
        <w:gridCol w:w="1555"/>
        <w:gridCol w:w="1564"/>
        <w:gridCol w:w="1483"/>
        <w:gridCol w:w="1476"/>
        <w:gridCol w:w="726"/>
        <w:gridCol w:w="1070"/>
      </w:tblGrid>
      <w:tr w:rsidR="00974B47" w:rsidRPr="00C129CC" w14:paraId="0B8BAAE6" w14:textId="77777777" w:rsidTr="362744DE">
        <w:trPr>
          <w:gridBefore w:val="1"/>
          <w:gridAfter w:val="2"/>
          <w:wBefore w:w="642" w:type="dxa"/>
          <w:wAfter w:w="1796" w:type="dxa"/>
          <w:trHeight w:val="447"/>
        </w:trPr>
        <w:tc>
          <w:tcPr>
            <w:tcW w:w="6429" w:type="dxa"/>
            <w:gridSpan w:val="5"/>
          </w:tcPr>
          <w:p w14:paraId="127D166D" w14:textId="77777777" w:rsidR="00974B47" w:rsidRPr="00C129CC" w:rsidRDefault="00974B47" w:rsidP="003B310C">
            <w:pPr>
              <w:spacing w:before="120" w:after="0" w:line="360" w:lineRule="auto"/>
              <w:rPr>
                <w:rFonts w:ascii="Arial" w:hAnsi="Arial" w:cs="Arial"/>
                <w:bCs/>
                <w:spacing w:val="20"/>
              </w:rPr>
            </w:pPr>
          </w:p>
          <w:p w14:paraId="63D2080C" w14:textId="77777777" w:rsidR="00974B47" w:rsidRPr="00C129CC" w:rsidRDefault="00974B47" w:rsidP="003B310C">
            <w:pPr>
              <w:spacing w:before="120" w:after="0" w:line="360" w:lineRule="auto"/>
              <w:rPr>
                <w:rFonts w:ascii="Arial" w:hAnsi="Arial" w:cs="Arial"/>
                <w:bCs/>
                <w:spacing w:val="20"/>
                <w:sz w:val="32"/>
                <w:szCs w:val="32"/>
              </w:rPr>
            </w:pPr>
            <w:r w:rsidRPr="00C129CC">
              <w:rPr>
                <w:rFonts w:ascii="Arial" w:hAnsi="Arial" w:cs="Arial"/>
                <w:bCs/>
                <w:spacing w:val="20"/>
              </w:rPr>
              <w:t>TÍTULO DEL PROYECTO</w:t>
            </w:r>
          </w:p>
        </w:tc>
      </w:tr>
      <w:tr w:rsidR="00974B47" w:rsidRPr="00C129CC" w14:paraId="5A411291" w14:textId="77777777" w:rsidTr="362744DE">
        <w:trPr>
          <w:gridBefore w:val="1"/>
          <w:wBefore w:w="642" w:type="dxa"/>
          <w:trHeight w:val="2951"/>
        </w:trPr>
        <w:tc>
          <w:tcPr>
            <w:tcW w:w="8225" w:type="dxa"/>
            <w:gridSpan w:val="7"/>
          </w:tcPr>
          <w:p w14:paraId="64DADD20" w14:textId="1BE279CC" w:rsidR="00BA27A1" w:rsidRPr="00C129CC" w:rsidRDefault="00BA27A1" w:rsidP="00BA27A1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bCs/>
                <w:spacing w:val="20"/>
                <w:sz w:val="26"/>
                <w:szCs w:val="26"/>
                <w:highlight w:val="yellow"/>
              </w:rPr>
            </w:pPr>
            <w:r w:rsidRPr="00C129CC">
              <w:rPr>
                <w:rFonts w:ascii="Arial" w:hAnsi="Arial" w:cs="Arial"/>
                <w:b/>
                <w:bCs/>
                <w:spacing w:val="20"/>
                <w:sz w:val="26"/>
                <w:szCs w:val="26"/>
                <w:highlight w:val="yellow"/>
              </w:rPr>
              <w:t xml:space="preserve">NUEVO CT "GENOVEVA" </w:t>
            </w:r>
            <w:r w:rsidR="001A79D3" w:rsidRPr="00C129CC">
              <w:rPr>
                <w:rFonts w:ascii="Arial" w:hAnsi="Arial" w:cs="Arial"/>
                <w:b/>
                <w:bCs/>
                <w:spacing w:val="20"/>
                <w:sz w:val="26"/>
                <w:szCs w:val="26"/>
                <w:highlight w:val="yellow"/>
              </w:rPr>
              <w:t>12/20 kV</w:t>
            </w:r>
          </w:p>
          <w:p w14:paraId="1E33D842" w14:textId="483FAD67" w:rsidR="00974B47" w:rsidRPr="00C129CC" w:rsidRDefault="0092140F" w:rsidP="003B310C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spacing w:val="20"/>
                <w:sz w:val="26"/>
                <w:szCs w:val="26"/>
              </w:rPr>
            </w:pPr>
            <w:r w:rsidRPr="00C129CC">
              <w:rPr>
                <w:rFonts w:ascii="Arial" w:hAnsi="Arial" w:cs="Arial"/>
                <w:b/>
                <w:bCs/>
                <w:spacing w:val="20"/>
                <w:sz w:val="26"/>
                <w:szCs w:val="26"/>
                <w:highlight w:val="yellow"/>
              </w:rPr>
              <w:t>T.M. PIÉLAGOS</w:t>
            </w:r>
          </w:p>
          <w:p w14:paraId="3D0B6145" w14:textId="77777777" w:rsidR="001552BB" w:rsidRPr="00C129CC" w:rsidRDefault="001552BB" w:rsidP="003B310C">
            <w:pPr>
              <w:spacing w:before="120" w:after="0" w:line="360" w:lineRule="auto"/>
              <w:rPr>
                <w:rFonts w:ascii="Arial" w:hAnsi="Arial" w:cs="Arial"/>
                <w:bCs/>
                <w:spacing w:val="20"/>
              </w:rPr>
            </w:pPr>
          </w:p>
          <w:p w14:paraId="13ECB5A0" w14:textId="77777777" w:rsidR="001552BB" w:rsidRPr="00C129CC" w:rsidRDefault="001552BB" w:rsidP="003B310C">
            <w:pPr>
              <w:spacing w:before="120" w:after="0" w:line="360" w:lineRule="auto"/>
              <w:rPr>
                <w:rFonts w:ascii="Arial" w:hAnsi="Arial" w:cs="Arial"/>
                <w:bCs/>
                <w:spacing w:val="20"/>
              </w:rPr>
            </w:pPr>
          </w:p>
          <w:p w14:paraId="5B40D460" w14:textId="77777777" w:rsidR="001552BB" w:rsidRPr="00C129CC" w:rsidRDefault="001552BB" w:rsidP="003B310C">
            <w:pPr>
              <w:spacing w:before="120" w:after="0" w:line="360" w:lineRule="auto"/>
              <w:rPr>
                <w:rFonts w:ascii="Arial" w:hAnsi="Arial" w:cs="Arial"/>
                <w:bCs/>
                <w:spacing w:val="20"/>
              </w:rPr>
            </w:pPr>
          </w:p>
          <w:p w14:paraId="74A432E3" w14:textId="7B0072CB" w:rsidR="00974B47" w:rsidRPr="00C129CC" w:rsidRDefault="00974B47" w:rsidP="003B310C">
            <w:pPr>
              <w:spacing w:before="120" w:after="0" w:line="360" w:lineRule="auto"/>
              <w:rPr>
                <w:rFonts w:ascii="Arial" w:hAnsi="Arial" w:cs="Arial"/>
                <w:bCs/>
                <w:spacing w:val="20"/>
              </w:rPr>
            </w:pPr>
            <w:r w:rsidRPr="00C129CC">
              <w:rPr>
                <w:rFonts w:ascii="Arial" w:hAnsi="Arial" w:cs="Arial"/>
                <w:bCs/>
                <w:spacing w:val="20"/>
              </w:rPr>
              <w:t>CÓDIGO DEL PROYECTO</w:t>
            </w:r>
          </w:p>
        </w:tc>
      </w:tr>
      <w:tr w:rsidR="00974B47" w:rsidRPr="00C129CC" w14:paraId="2C1040E7" w14:textId="77777777" w:rsidTr="362744D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340"/>
          <w:jc w:val="center"/>
        </w:trPr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14:paraId="0D72384B" w14:textId="77777777" w:rsidR="00974B47" w:rsidRPr="00C129CC" w:rsidRDefault="00974B47" w:rsidP="003B310C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0C708" w14:textId="77777777" w:rsidR="00974B47" w:rsidRPr="00C129CC" w:rsidRDefault="00974B47" w:rsidP="003B310C">
            <w:pPr>
              <w:spacing w:after="0" w:line="240" w:lineRule="auto"/>
              <w:ind w:left="-36"/>
              <w:jc w:val="center"/>
              <w:rPr>
                <w:rFonts w:ascii="Arial" w:hAnsi="Arial" w:cs="Arial"/>
                <w:b/>
                <w:spacing w:val="20"/>
                <w:sz w:val="32"/>
                <w:szCs w:val="32"/>
              </w:rPr>
            </w:pPr>
            <w:bookmarkStart w:id="0" w:name="_Hlk97569879"/>
            <w:r w:rsidRPr="00C129CC">
              <w:rPr>
                <w:rFonts w:ascii="Arial" w:hAnsi="Arial" w:cs="Arial"/>
                <w:b/>
                <w:spacing w:val="20"/>
                <w:sz w:val="32"/>
                <w:szCs w:val="32"/>
                <w:highlight w:val="yellow"/>
              </w:rPr>
              <w:t>J70485A</w:t>
            </w:r>
          </w:p>
          <w:p w14:paraId="27CD699B" w14:textId="77777777" w:rsidR="009021F0" w:rsidRPr="00C129CC" w:rsidRDefault="009021F0" w:rsidP="003B310C">
            <w:pPr>
              <w:spacing w:after="0" w:line="240" w:lineRule="auto"/>
              <w:ind w:left="-36"/>
              <w:jc w:val="center"/>
              <w:rPr>
                <w:rFonts w:ascii="Arial" w:hAnsi="Arial" w:cs="Arial"/>
                <w:b/>
                <w:spacing w:val="20"/>
                <w:sz w:val="32"/>
                <w:szCs w:val="32"/>
              </w:rPr>
            </w:pPr>
          </w:p>
          <w:p w14:paraId="71E65322" w14:textId="77777777" w:rsidR="0023445D" w:rsidRPr="00C129CC" w:rsidRDefault="0023445D" w:rsidP="003B310C">
            <w:pPr>
              <w:spacing w:after="0" w:line="240" w:lineRule="auto"/>
              <w:ind w:left="-3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74B47" w:rsidRPr="00C129CC" w14:paraId="2685C879" w14:textId="77777777" w:rsidTr="000226A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57"/>
          <w:jc w:val="center"/>
        </w:trPr>
        <w:tc>
          <w:tcPr>
            <w:tcW w:w="99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696BA02" w14:textId="77777777" w:rsidR="00974B47" w:rsidRPr="00C129CC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A9B44" w14:textId="77777777" w:rsidR="00974B47" w:rsidRPr="00C129CC" w:rsidRDefault="00974B47" w:rsidP="003B310C">
            <w:pPr>
              <w:spacing w:after="0" w:line="240" w:lineRule="auto"/>
              <w:ind w:left="604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C129CC">
              <w:rPr>
                <w:rFonts w:ascii="Arial" w:hAnsi="Arial" w:cs="Arial"/>
                <w:b/>
                <w:sz w:val="18"/>
                <w:szCs w:val="18"/>
                <w:u w:val="single"/>
              </w:rPr>
              <w:t>DEPARTAMENTO: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376EB" w14:textId="77777777" w:rsidR="00974B47" w:rsidRPr="00C129CC" w:rsidRDefault="00974B47" w:rsidP="003B310C">
            <w:pPr>
              <w:spacing w:after="0" w:line="240" w:lineRule="auto"/>
              <w:ind w:left="147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C129CC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INGENIERÍA</w:t>
            </w:r>
          </w:p>
        </w:tc>
      </w:tr>
      <w:tr w:rsidR="00974B47" w:rsidRPr="00C129CC" w14:paraId="25D86204" w14:textId="77777777" w:rsidTr="000226A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57"/>
          <w:jc w:val="center"/>
        </w:trPr>
        <w:tc>
          <w:tcPr>
            <w:tcW w:w="99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5689F26" w14:textId="77777777" w:rsidR="00974B47" w:rsidRPr="00C129CC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E62CD" w14:textId="77777777" w:rsidR="00974B47" w:rsidRPr="00C129CC" w:rsidRDefault="00974B47" w:rsidP="003B310C">
            <w:pPr>
              <w:spacing w:after="0" w:line="240" w:lineRule="auto"/>
              <w:ind w:left="604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C129CC">
              <w:rPr>
                <w:rFonts w:ascii="Arial" w:hAnsi="Arial" w:cs="Arial"/>
                <w:b/>
                <w:sz w:val="18"/>
                <w:szCs w:val="18"/>
                <w:u w:val="single"/>
              </w:rPr>
              <w:t>PROYECTADO: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11ED3" w14:textId="59C58029" w:rsidR="00974B47" w:rsidRPr="00C129CC" w:rsidRDefault="009252B1" w:rsidP="003B310C">
            <w:pPr>
              <w:spacing w:after="0" w:line="240" w:lineRule="auto"/>
              <w:ind w:left="147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C129CC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xxxx</w:t>
            </w:r>
          </w:p>
        </w:tc>
      </w:tr>
      <w:tr w:rsidR="00974B47" w:rsidRPr="00C129CC" w14:paraId="2A45AFFC" w14:textId="77777777" w:rsidTr="000226A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276"/>
          <w:jc w:val="center"/>
        </w:trPr>
        <w:tc>
          <w:tcPr>
            <w:tcW w:w="99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934F35D" w14:textId="77777777" w:rsidR="00974B47" w:rsidRPr="00C129CC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934A9" w14:textId="77777777" w:rsidR="00974B47" w:rsidRPr="00C129CC" w:rsidRDefault="00974B47" w:rsidP="003B310C">
            <w:pPr>
              <w:spacing w:after="0" w:line="240" w:lineRule="auto"/>
              <w:ind w:left="604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C129CC">
              <w:rPr>
                <w:rFonts w:ascii="Arial" w:hAnsi="Arial" w:cs="Arial"/>
                <w:b/>
                <w:sz w:val="18"/>
                <w:szCs w:val="18"/>
                <w:u w:val="single"/>
              </w:rPr>
              <w:t>LOCALIZACIÓN: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63D98" w14:textId="54CEAB77" w:rsidR="00974B47" w:rsidRPr="00C129CC" w:rsidRDefault="00413F65" w:rsidP="003B310C">
            <w:pPr>
              <w:spacing w:after="0" w:line="240" w:lineRule="auto"/>
              <w:ind w:left="147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C129CC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PIÉLAGOS/CANTABRIA</w:t>
            </w:r>
          </w:p>
        </w:tc>
      </w:tr>
      <w:tr w:rsidR="00974B47" w:rsidRPr="00C129CC" w14:paraId="24C685F8" w14:textId="77777777" w:rsidTr="000226A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340"/>
          <w:jc w:val="center"/>
        </w:trPr>
        <w:tc>
          <w:tcPr>
            <w:tcW w:w="99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4E7D2021" w14:textId="77777777" w:rsidR="00974B47" w:rsidRPr="00C129CC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466AB4" w14:textId="77777777" w:rsidR="00974B47" w:rsidRPr="00C129CC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7857A0" w14:textId="77777777" w:rsidR="00974B47" w:rsidRPr="00C129CC" w:rsidRDefault="00974B47" w:rsidP="003B310C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74B47" w:rsidRPr="00C129CC" w14:paraId="01E0D2A0" w14:textId="77777777" w:rsidTr="000226A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589"/>
          <w:jc w:val="center"/>
        </w:trPr>
        <w:tc>
          <w:tcPr>
            <w:tcW w:w="9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0E43D9" w14:textId="77777777" w:rsidR="00974B47" w:rsidRPr="00C129CC" w:rsidRDefault="00974B47" w:rsidP="003B31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C3FC" w14:textId="77777777" w:rsidR="00974B47" w:rsidRPr="00C129CC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C129CC">
              <w:rPr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609A" w14:textId="77777777" w:rsidR="00974B47" w:rsidRPr="00C129CC" w:rsidRDefault="00974B47" w:rsidP="003B310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C129C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02.07.2024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EDC7" w14:textId="77777777" w:rsidR="00974B47" w:rsidRPr="00C129CC" w:rsidRDefault="00974B47" w:rsidP="003B310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74B47" w:rsidRPr="00C129CC" w14:paraId="774C4C71" w14:textId="77777777" w:rsidTr="000226A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589"/>
          <w:jc w:val="center"/>
        </w:trPr>
        <w:tc>
          <w:tcPr>
            <w:tcW w:w="9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CE3D2" w14:textId="77777777" w:rsidR="00974B47" w:rsidRPr="00C129CC" w:rsidRDefault="00974B47" w:rsidP="003B31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C2C4" w14:textId="77777777" w:rsidR="00974B47" w:rsidRPr="00C129CC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C129CC">
              <w:rPr>
                <w:rFonts w:ascii="Arial" w:hAnsi="Arial" w:cs="Arial"/>
                <w:sz w:val="20"/>
                <w:szCs w:val="20"/>
              </w:rPr>
              <w:t>EDICIÓN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8AA8" w14:textId="6CF48236" w:rsidR="00974B47" w:rsidRPr="00C129CC" w:rsidRDefault="00D66F90" w:rsidP="003B310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C129C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2460" w14:textId="77777777" w:rsidR="00974B47" w:rsidRPr="00C129CC" w:rsidRDefault="00974B47" w:rsidP="003B310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bookmarkEnd w:id="0"/>
    </w:tbl>
    <w:p w14:paraId="56123556" w14:textId="77777777" w:rsidR="0029616E" w:rsidRPr="00C129CC" w:rsidRDefault="0029616E" w:rsidP="0029616E">
      <w:pPr>
        <w:rPr>
          <w:rFonts w:ascii="Arial" w:hAnsi="Arial" w:cs="Arial"/>
          <w:b/>
          <w:bCs/>
        </w:rPr>
      </w:pPr>
    </w:p>
    <w:p w14:paraId="1394FBD6" w14:textId="77777777" w:rsidR="0029616E" w:rsidRPr="00C129CC" w:rsidRDefault="0029616E" w:rsidP="0029616E">
      <w:pPr>
        <w:rPr>
          <w:rFonts w:ascii="Arial" w:hAnsi="Arial" w:cs="Arial"/>
          <w:b/>
          <w:bCs/>
        </w:rPr>
      </w:pPr>
    </w:p>
    <w:p w14:paraId="558E012E" w14:textId="77777777" w:rsidR="0029616E" w:rsidRPr="00C129CC" w:rsidRDefault="0029616E" w:rsidP="0029616E">
      <w:pPr>
        <w:rPr>
          <w:rFonts w:ascii="Arial" w:hAnsi="Arial" w:cs="Arial"/>
          <w:b/>
          <w:bCs/>
        </w:rPr>
      </w:pPr>
    </w:p>
    <w:p w14:paraId="43D023A4" w14:textId="77777777" w:rsidR="0029616E" w:rsidRPr="00C129CC" w:rsidRDefault="0029616E" w:rsidP="0029616E">
      <w:pPr>
        <w:rPr>
          <w:rFonts w:ascii="Arial" w:hAnsi="Arial" w:cs="Arial"/>
          <w:b/>
          <w:bCs/>
        </w:rPr>
      </w:pPr>
    </w:p>
    <w:p w14:paraId="22F433EE" w14:textId="77777777" w:rsidR="0029616E" w:rsidRPr="00C129CC" w:rsidRDefault="0029616E" w:rsidP="0029616E">
      <w:pPr>
        <w:rPr>
          <w:rFonts w:ascii="Arial" w:hAnsi="Arial" w:cs="Arial"/>
          <w:b/>
          <w:bCs/>
        </w:rPr>
      </w:pPr>
    </w:p>
    <w:p w14:paraId="0D78F3C7" w14:textId="77777777" w:rsidR="0029616E" w:rsidRPr="00D4168D" w:rsidRDefault="0029616E" w:rsidP="0029616E">
      <w:pPr>
        <w:rPr>
          <w:rFonts w:ascii="Arial" w:hAnsi="Arial" w:cs="Arial"/>
          <w:b/>
          <w:bCs/>
          <w:sz w:val="20"/>
          <w:szCs w:val="20"/>
        </w:rPr>
      </w:pPr>
      <w:r w:rsidRPr="00D4168D">
        <w:rPr>
          <w:rFonts w:ascii="Arial" w:hAnsi="Arial" w:cs="Arial"/>
          <w:b/>
          <w:bCs/>
          <w:sz w:val="20"/>
          <w:szCs w:val="20"/>
        </w:rPr>
        <w:t>DOCUMENTOS</w:t>
      </w:r>
    </w:p>
    <w:p w14:paraId="742CC340" w14:textId="77777777" w:rsidR="0029616E" w:rsidRPr="00D4168D" w:rsidRDefault="0029616E" w:rsidP="00DC6659">
      <w:pPr>
        <w:pStyle w:val="Prrafodelista"/>
        <w:numPr>
          <w:ilvl w:val="0"/>
          <w:numId w:val="8"/>
        </w:numPr>
        <w:ind w:left="2410"/>
        <w:rPr>
          <w:rFonts w:ascii="Arial" w:hAnsi="Arial" w:cs="Arial"/>
          <w:b/>
          <w:bCs/>
          <w:sz w:val="20"/>
          <w:szCs w:val="20"/>
        </w:rPr>
      </w:pPr>
      <w:r w:rsidRPr="00D4168D">
        <w:rPr>
          <w:rFonts w:ascii="Arial" w:hAnsi="Arial" w:cs="Arial"/>
          <w:b/>
          <w:bCs/>
          <w:sz w:val="20"/>
          <w:szCs w:val="20"/>
        </w:rPr>
        <w:t>MEMORIA</w:t>
      </w:r>
    </w:p>
    <w:p w14:paraId="19636785" w14:textId="77777777" w:rsidR="00C95D70" w:rsidRPr="00D4168D" w:rsidRDefault="00C95D70" w:rsidP="00DC6659">
      <w:pPr>
        <w:pStyle w:val="Prrafodelista"/>
        <w:numPr>
          <w:ilvl w:val="0"/>
          <w:numId w:val="8"/>
        </w:numPr>
        <w:ind w:left="2410"/>
        <w:rPr>
          <w:rFonts w:ascii="Arial" w:hAnsi="Arial" w:cs="Arial"/>
          <w:b/>
          <w:bCs/>
          <w:sz w:val="20"/>
          <w:szCs w:val="20"/>
        </w:rPr>
      </w:pPr>
      <w:r w:rsidRPr="00D4168D">
        <w:rPr>
          <w:rFonts w:ascii="Arial" w:hAnsi="Arial" w:cs="Arial"/>
          <w:b/>
          <w:bCs/>
          <w:sz w:val="20"/>
          <w:szCs w:val="20"/>
        </w:rPr>
        <w:t xml:space="preserve">PLIEGO DE CONDICIONES </w:t>
      </w:r>
    </w:p>
    <w:p w14:paraId="744B63A9" w14:textId="77777777" w:rsidR="0029616E" w:rsidRPr="00D4168D" w:rsidRDefault="0029616E" w:rsidP="00DC6659">
      <w:pPr>
        <w:pStyle w:val="Prrafodelista"/>
        <w:numPr>
          <w:ilvl w:val="0"/>
          <w:numId w:val="8"/>
        </w:numPr>
        <w:ind w:left="2410"/>
        <w:rPr>
          <w:rFonts w:ascii="Arial" w:hAnsi="Arial" w:cs="Arial"/>
          <w:b/>
          <w:bCs/>
          <w:sz w:val="20"/>
          <w:szCs w:val="20"/>
        </w:rPr>
      </w:pPr>
      <w:r w:rsidRPr="00D4168D">
        <w:rPr>
          <w:rFonts w:ascii="Arial" w:hAnsi="Arial" w:cs="Arial"/>
          <w:b/>
          <w:bCs/>
          <w:sz w:val="20"/>
          <w:szCs w:val="20"/>
        </w:rPr>
        <w:t>PLANOS</w:t>
      </w:r>
    </w:p>
    <w:p w14:paraId="0B3B3C84" w14:textId="77777777" w:rsidR="0029616E" w:rsidRPr="00D4168D" w:rsidRDefault="0029616E" w:rsidP="00DC6659">
      <w:pPr>
        <w:pStyle w:val="Prrafodelista"/>
        <w:numPr>
          <w:ilvl w:val="0"/>
          <w:numId w:val="8"/>
        </w:numPr>
        <w:ind w:left="2410"/>
        <w:rPr>
          <w:rFonts w:ascii="Arial" w:hAnsi="Arial" w:cs="Arial"/>
          <w:b/>
          <w:bCs/>
          <w:sz w:val="20"/>
          <w:szCs w:val="20"/>
        </w:rPr>
      </w:pPr>
      <w:r w:rsidRPr="00D4168D">
        <w:rPr>
          <w:rFonts w:ascii="Arial" w:hAnsi="Arial" w:cs="Arial"/>
          <w:b/>
          <w:bCs/>
          <w:sz w:val="20"/>
          <w:szCs w:val="20"/>
        </w:rPr>
        <w:t>PRESUPUESTO</w:t>
      </w:r>
    </w:p>
    <w:p w14:paraId="16E9306E" w14:textId="0FBC9542" w:rsidR="0029616E" w:rsidRPr="00D4168D" w:rsidRDefault="0029616E" w:rsidP="00DC6659">
      <w:pPr>
        <w:pStyle w:val="Prrafodelista"/>
        <w:numPr>
          <w:ilvl w:val="0"/>
          <w:numId w:val="8"/>
        </w:numPr>
        <w:ind w:left="2410"/>
        <w:rPr>
          <w:rFonts w:ascii="Arial" w:hAnsi="Arial" w:cs="Arial"/>
          <w:b/>
          <w:bCs/>
          <w:sz w:val="20"/>
          <w:szCs w:val="20"/>
        </w:rPr>
      </w:pPr>
      <w:r w:rsidRPr="00D4168D">
        <w:rPr>
          <w:rFonts w:ascii="Arial" w:hAnsi="Arial" w:cs="Arial"/>
          <w:b/>
          <w:bCs/>
          <w:sz w:val="20"/>
          <w:szCs w:val="20"/>
        </w:rPr>
        <w:t xml:space="preserve">ESTUDIO </w:t>
      </w:r>
      <w:r w:rsidR="0066295C" w:rsidRPr="00D4168D">
        <w:rPr>
          <w:rFonts w:ascii="Arial" w:hAnsi="Arial" w:cs="Arial"/>
          <w:b/>
          <w:bCs/>
          <w:sz w:val="20"/>
          <w:szCs w:val="20"/>
        </w:rPr>
        <w:t>(BÁSICO)</w:t>
      </w:r>
      <w:r w:rsidRPr="00D4168D">
        <w:rPr>
          <w:rFonts w:ascii="Arial" w:hAnsi="Arial" w:cs="Arial"/>
          <w:b/>
          <w:bCs/>
          <w:sz w:val="20"/>
          <w:szCs w:val="20"/>
        </w:rPr>
        <w:t xml:space="preserve"> DE SEGURIDAD Y SALUD</w:t>
      </w:r>
    </w:p>
    <w:p w14:paraId="4393AB2E" w14:textId="376C635E" w:rsidR="0029616E" w:rsidRPr="00D4168D" w:rsidRDefault="0029616E" w:rsidP="00DC6659">
      <w:pPr>
        <w:pStyle w:val="Prrafodelista"/>
        <w:numPr>
          <w:ilvl w:val="0"/>
          <w:numId w:val="8"/>
        </w:numPr>
        <w:ind w:left="2410"/>
        <w:rPr>
          <w:rFonts w:ascii="Arial" w:hAnsi="Arial" w:cs="Arial"/>
          <w:b/>
          <w:bCs/>
          <w:sz w:val="20"/>
          <w:szCs w:val="20"/>
        </w:rPr>
      </w:pPr>
      <w:r w:rsidRPr="00D4168D">
        <w:rPr>
          <w:rFonts w:ascii="Arial" w:hAnsi="Arial" w:cs="Arial"/>
          <w:b/>
          <w:bCs/>
          <w:sz w:val="20"/>
          <w:szCs w:val="20"/>
        </w:rPr>
        <w:t>PRESCRIPCIONES PARA LA GESTIÓN DE RESIDUOS</w:t>
      </w:r>
      <w:r w:rsidR="00C95D70" w:rsidRPr="00D4168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31AE964" w14:textId="77777777" w:rsidR="0029616E" w:rsidRPr="00C129CC" w:rsidRDefault="0029616E" w:rsidP="0029616E">
      <w:pPr>
        <w:rPr>
          <w:rFonts w:ascii="Arial" w:hAnsi="Arial" w:cs="Arial"/>
          <w:b/>
          <w:bCs/>
        </w:rPr>
      </w:pPr>
      <w:r w:rsidRPr="00C129CC">
        <w:rPr>
          <w:rFonts w:ascii="Arial" w:hAnsi="Arial" w:cs="Arial"/>
          <w:b/>
          <w:bCs/>
        </w:rPr>
        <w:br w:type="page"/>
      </w:r>
    </w:p>
    <w:p w14:paraId="01F44ED7" w14:textId="4EA47C83" w:rsidR="00A05FE1" w:rsidRPr="00C129CC" w:rsidRDefault="00A05FE1">
      <w:pPr>
        <w:rPr>
          <w:rFonts w:ascii="Arial" w:hAnsi="Arial" w:cs="Arial"/>
          <w:b/>
          <w:bCs/>
          <w:i/>
          <w:iCs/>
          <w:color w:val="0070C0"/>
        </w:rPr>
      </w:pPr>
    </w:p>
    <w:p w14:paraId="145EA227" w14:textId="77777777" w:rsidR="00333150" w:rsidRPr="00147681" w:rsidRDefault="00333150" w:rsidP="00333150">
      <w:pPr>
        <w:pStyle w:val="TableParagraph"/>
        <w:spacing w:before="1" w:line="249" w:lineRule="auto"/>
        <w:ind w:left="2099" w:right="512" w:hanging="1559"/>
        <w:jc w:val="center"/>
        <w:rPr>
          <w:b/>
          <w:i/>
          <w:sz w:val="20"/>
          <w:szCs w:val="20"/>
          <w:lang w:val="es-ES"/>
        </w:rPr>
      </w:pPr>
    </w:p>
    <w:p w14:paraId="323D8A4E" w14:textId="08648C14" w:rsidR="00333150" w:rsidRPr="00147681" w:rsidRDefault="00333150" w:rsidP="00333150">
      <w:pPr>
        <w:pStyle w:val="TableParagraph"/>
        <w:spacing w:before="1" w:line="249" w:lineRule="auto"/>
        <w:ind w:left="2099" w:right="512" w:hanging="1559"/>
        <w:jc w:val="center"/>
        <w:rPr>
          <w:b/>
          <w:i/>
          <w:sz w:val="20"/>
          <w:szCs w:val="20"/>
          <w:lang w:val="es-ES"/>
        </w:rPr>
      </w:pPr>
      <w:r w:rsidRPr="00147681">
        <w:rPr>
          <w:b/>
          <w:i/>
          <w:sz w:val="20"/>
          <w:szCs w:val="20"/>
          <w:lang w:val="es-ES"/>
        </w:rPr>
        <w:t>DECLARACIÓN RESPONSABLE DEL TÉCNICO TITULADO</w:t>
      </w:r>
    </w:p>
    <w:p w14:paraId="0D4F31FE" w14:textId="7DEFB28A" w:rsidR="00333150" w:rsidRPr="00147681" w:rsidRDefault="00333150" w:rsidP="00333150">
      <w:pPr>
        <w:pStyle w:val="PARRA1"/>
        <w:spacing w:after="0"/>
        <w:jc w:val="center"/>
        <w:rPr>
          <w:rFonts w:ascii="Arial" w:hAnsi="Arial"/>
          <w:b/>
          <w:i/>
          <w:lang w:val="es-ES"/>
        </w:rPr>
      </w:pPr>
      <w:r w:rsidRPr="00147681">
        <w:rPr>
          <w:rFonts w:ascii="Arial" w:hAnsi="Arial"/>
          <w:b/>
          <w:i/>
          <w:lang w:val="es-ES"/>
        </w:rPr>
        <w:t>COMPETENTE AUTOR DEL PROYECTO</w:t>
      </w:r>
    </w:p>
    <w:p w14:paraId="6C2D43E2" w14:textId="77777777" w:rsidR="00333150" w:rsidRPr="00147681" w:rsidRDefault="00333150" w:rsidP="00333150">
      <w:pPr>
        <w:pStyle w:val="PARRA1"/>
        <w:spacing w:after="0"/>
        <w:jc w:val="center"/>
        <w:rPr>
          <w:rFonts w:ascii="Arial" w:hAnsi="Arial"/>
          <w:lang w:val="es-ES"/>
        </w:rPr>
      </w:pPr>
    </w:p>
    <w:p w14:paraId="2EC61245" w14:textId="7097DEE7" w:rsidR="006A3DB2" w:rsidRPr="00147681" w:rsidRDefault="006A3DB2" w:rsidP="006A3DB2">
      <w:pPr>
        <w:pStyle w:val="PARRA1"/>
        <w:spacing w:after="0"/>
        <w:rPr>
          <w:rFonts w:ascii="Arial" w:hAnsi="Arial"/>
          <w:lang w:val="es-ES"/>
        </w:rPr>
      </w:pPr>
      <w:r w:rsidRPr="00147681">
        <w:rPr>
          <w:rFonts w:ascii="Arial" w:hAnsi="Arial"/>
          <w:lang w:val="es-ES"/>
        </w:rPr>
        <w:t xml:space="preserve">Don </w:t>
      </w:r>
      <w:r w:rsidRPr="00147681">
        <w:rPr>
          <w:rFonts w:ascii="Arial" w:hAnsi="Arial"/>
          <w:highlight w:val="yellow"/>
          <w:lang w:val="es-ES"/>
        </w:rPr>
        <w:t>xxxx</w:t>
      </w:r>
      <w:r w:rsidRPr="00147681">
        <w:rPr>
          <w:rFonts w:ascii="Arial" w:hAnsi="Arial"/>
          <w:lang w:val="es-ES"/>
        </w:rPr>
        <w:t>, con DNI</w:t>
      </w:r>
      <w:r w:rsidRPr="00147681">
        <w:rPr>
          <w:rFonts w:ascii="Arial" w:hAnsi="Arial"/>
          <w:highlight w:val="yellow"/>
          <w:lang w:val="es-ES"/>
        </w:rPr>
        <w:t xml:space="preserve"> xxxxxx</w:t>
      </w:r>
    </w:p>
    <w:p w14:paraId="7FB7AB04" w14:textId="77777777" w:rsidR="006A3DB2" w:rsidRPr="00147681" w:rsidRDefault="006A3DB2" w:rsidP="006A3DB2">
      <w:pPr>
        <w:pStyle w:val="PARRA1"/>
        <w:spacing w:after="0"/>
        <w:rPr>
          <w:rFonts w:ascii="Arial" w:hAnsi="Arial"/>
          <w:lang w:val="es-ES"/>
        </w:rPr>
      </w:pPr>
      <w:r w:rsidRPr="00147681">
        <w:rPr>
          <w:rFonts w:ascii="Arial" w:hAnsi="Arial"/>
          <w:lang w:val="es-ES"/>
        </w:rPr>
        <w:t xml:space="preserve">Y domicilio en la </w:t>
      </w:r>
      <w:r w:rsidRPr="00147681">
        <w:rPr>
          <w:rFonts w:ascii="Arial" w:hAnsi="Arial"/>
          <w:highlight w:val="yellow"/>
          <w:lang w:val="es-ES"/>
        </w:rPr>
        <w:t>xxxxxx.</w:t>
      </w:r>
    </w:p>
    <w:p w14:paraId="4428C35F" w14:textId="77777777" w:rsidR="006A3DB2" w:rsidRPr="00147681" w:rsidRDefault="006A3DB2" w:rsidP="006A3DB2">
      <w:pPr>
        <w:pStyle w:val="PARRA1"/>
        <w:spacing w:after="0"/>
        <w:rPr>
          <w:rFonts w:ascii="Arial" w:hAnsi="Arial"/>
          <w:lang w:val="es-ES"/>
        </w:rPr>
      </w:pPr>
      <w:r w:rsidRPr="00147681">
        <w:rPr>
          <w:rFonts w:ascii="Arial" w:hAnsi="Arial"/>
          <w:lang w:val="es-ES"/>
        </w:rPr>
        <w:t xml:space="preserve">localidad </w:t>
      </w:r>
      <w:r w:rsidRPr="00147681">
        <w:rPr>
          <w:rFonts w:ascii="Arial" w:hAnsi="Arial"/>
          <w:highlight w:val="yellow"/>
          <w:lang w:val="es-ES"/>
        </w:rPr>
        <w:t>xxxxx</w:t>
      </w:r>
      <w:r w:rsidRPr="00147681">
        <w:rPr>
          <w:rFonts w:ascii="Arial" w:hAnsi="Arial"/>
          <w:lang w:val="es-ES"/>
        </w:rPr>
        <w:t xml:space="preserve">, código postal </w:t>
      </w:r>
      <w:r w:rsidRPr="00147681">
        <w:rPr>
          <w:rFonts w:ascii="Arial" w:hAnsi="Arial"/>
          <w:highlight w:val="yellow"/>
          <w:lang w:val="es-ES"/>
        </w:rPr>
        <w:t>xxxxx</w:t>
      </w:r>
      <w:r w:rsidRPr="00147681">
        <w:rPr>
          <w:rFonts w:ascii="Arial" w:hAnsi="Arial"/>
          <w:lang w:val="es-ES"/>
        </w:rPr>
        <w:t xml:space="preserve">, provincia </w:t>
      </w:r>
      <w:r w:rsidRPr="00147681">
        <w:rPr>
          <w:rFonts w:ascii="Arial" w:hAnsi="Arial"/>
          <w:highlight w:val="yellow"/>
          <w:lang w:val="es-ES"/>
        </w:rPr>
        <w:t>xxxxx</w:t>
      </w:r>
      <w:r w:rsidRPr="00147681">
        <w:rPr>
          <w:rFonts w:ascii="Arial" w:hAnsi="Arial"/>
          <w:lang w:val="es-ES"/>
        </w:rPr>
        <w:t>.</w:t>
      </w:r>
    </w:p>
    <w:p w14:paraId="6ADBE45B" w14:textId="77777777" w:rsidR="006A3DB2" w:rsidRPr="00147681" w:rsidRDefault="006A3DB2" w:rsidP="006A3DB2">
      <w:pPr>
        <w:pStyle w:val="PARRA1"/>
        <w:spacing w:after="0"/>
        <w:rPr>
          <w:rFonts w:ascii="Arial" w:hAnsi="Arial"/>
          <w:lang w:val="es-ES"/>
        </w:rPr>
      </w:pPr>
      <w:r w:rsidRPr="00147681">
        <w:rPr>
          <w:rFonts w:ascii="Arial" w:hAnsi="Arial"/>
          <w:lang w:val="es-ES"/>
        </w:rPr>
        <w:t xml:space="preserve">con la titulación de </w:t>
      </w:r>
      <w:r w:rsidRPr="00147681">
        <w:rPr>
          <w:rFonts w:ascii="Arial" w:hAnsi="Arial"/>
          <w:highlight w:val="yellow"/>
          <w:lang w:val="es-ES"/>
        </w:rPr>
        <w:t>xxxxx</w:t>
      </w:r>
      <w:r w:rsidRPr="00147681">
        <w:rPr>
          <w:rFonts w:ascii="Arial" w:hAnsi="Arial"/>
          <w:lang w:val="es-ES"/>
        </w:rPr>
        <w:t>.</w:t>
      </w:r>
    </w:p>
    <w:p w14:paraId="10D476E4" w14:textId="77777777" w:rsidR="006A3DB2" w:rsidRPr="00147681" w:rsidRDefault="006A3DB2" w:rsidP="006A3DB2">
      <w:pPr>
        <w:pStyle w:val="PARRA1"/>
        <w:rPr>
          <w:rFonts w:ascii="Arial" w:hAnsi="Arial"/>
          <w:lang w:val="es-ES"/>
        </w:rPr>
      </w:pPr>
    </w:p>
    <w:p w14:paraId="41E1B7CF" w14:textId="77777777" w:rsidR="006A3DB2" w:rsidRPr="00147681" w:rsidRDefault="006A3DB2" w:rsidP="006A3DB2">
      <w:pPr>
        <w:pStyle w:val="PARRA1"/>
        <w:rPr>
          <w:rFonts w:ascii="Arial" w:hAnsi="Arial"/>
          <w:lang w:val="es-ES"/>
        </w:rPr>
      </w:pPr>
    </w:p>
    <w:p w14:paraId="0B5555C5" w14:textId="0D790506" w:rsidR="006A3DB2" w:rsidRPr="00147681" w:rsidRDefault="006A3DB2" w:rsidP="006A3DB2">
      <w:pPr>
        <w:pStyle w:val="PARRA1"/>
        <w:rPr>
          <w:rFonts w:ascii="Arial" w:hAnsi="Arial"/>
          <w:lang w:val="es-ES"/>
        </w:rPr>
      </w:pPr>
      <w:r w:rsidRPr="00147681">
        <w:rPr>
          <w:rFonts w:ascii="Arial" w:hAnsi="Arial"/>
          <w:lang w:val="es-ES"/>
        </w:rPr>
        <w:t xml:space="preserve">Con respecto al proyecto denominado: </w:t>
      </w:r>
      <w:r w:rsidRPr="00147681">
        <w:rPr>
          <w:rFonts w:ascii="Arial" w:hAnsi="Arial"/>
          <w:highlight w:val="yellow"/>
          <w:lang w:val="es-ES"/>
        </w:rPr>
        <w:t>NUEVO C</w:t>
      </w:r>
      <w:r w:rsidR="001A79D3" w:rsidRPr="00147681">
        <w:rPr>
          <w:rFonts w:ascii="Arial" w:hAnsi="Arial"/>
          <w:highlight w:val="yellow"/>
          <w:lang w:val="es-ES"/>
        </w:rPr>
        <w:t>T</w:t>
      </w:r>
      <w:r w:rsidRPr="00147681">
        <w:rPr>
          <w:rFonts w:ascii="Arial" w:hAnsi="Arial"/>
          <w:highlight w:val="yellow"/>
          <w:lang w:val="es-ES"/>
        </w:rPr>
        <w:t xml:space="preserve"> </w:t>
      </w:r>
      <w:r w:rsidR="008136F5" w:rsidRPr="00147681">
        <w:rPr>
          <w:rFonts w:ascii="Arial" w:hAnsi="Arial"/>
          <w:highlight w:val="yellow"/>
          <w:lang w:val="es-ES"/>
        </w:rPr>
        <w:t>"GENOVEVA"</w:t>
      </w:r>
      <w:r w:rsidR="001A79D3" w:rsidRPr="00147681">
        <w:rPr>
          <w:rFonts w:ascii="Arial" w:hAnsi="Arial"/>
          <w:highlight w:val="yellow"/>
          <w:lang w:val="es-ES"/>
        </w:rPr>
        <w:t>12/20 kV</w:t>
      </w:r>
    </w:p>
    <w:p w14:paraId="63C82AAD" w14:textId="77777777" w:rsidR="006A3DB2" w:rsidRPr="00147681" w:rsidRDefault="006A3DB2" w:rsidP="006A3DB2">
      <w:pPr>
        <w:pStyle w:val="PARRA1"/>
        <w:rPr>
          <w:rFonts w:ascii="Arial" w:hAnsi="Arial"/>
          <w:lang w:val="es-ES"/>
        </w:rPr>
      </w:pPr>
      <w:r w:rsidRPr="00147681">
        <w:rPr>
          <w:rFonts w:ascii="Arial" w:hAnsi="Arial"/>
          <w:lang w:val="es-ES"/>
        </w:rPr>
        <w:t>Declaro bajo mi responsabilidad que:</w:t>
      </w:r>
    </w:p>
    <w:p w14:paraId="111A0CF6" w14:textId="77777777" w:rsidR="006A3DB2" w:rsidRPr="00147681" w:rsidRDefault="006A3DB2" w:rsidP="006A3DB2">
      <w:pPr>
        <w:pStyle w:val="PARRA1"/>
        <w:rPr>
          <w:rFonts w:ascii="Arial" w:hAnsi="Arial"/>
          <w:lang w:val="es-ES"/>
        </w:rPr>
      </w:pPr>
      <w:r w:rsidRPr="00147681">
        <w:rPr>
          <w:rFonts w:ascii="Arial" w:hAnsi="Arial"/>
          <w:lang w:val="es-ES"/>
        </w:rPr>
        <w:t xml:space="preserve">El citado proyecto cumple toda la normativa que le es de aplicación, a efectos de cumplimento de lo establecido en el apartado 1b) del artículo 53 de la Ley 24/2013, del 26 de diciembre, del Sector Eléctrico (BOE núm. 310, del 27 de diciembre de 2013) y </w:t>
      </w:r>
      <w:r w:rsidRPr="00147681">
        <w:rPr>
          <w:rFonts w:ascii="Arial" w:hAnsi="Arial"/>
          <w:highlight w:val="yellow"/>
          <w:lang w:val="es-ES"/>
        </w:rPr>
        <w:t>del Decreto 6/2003</w:t>
      </w:r>
      <w:r w:rsidRPr="00147681">
        <w:rPr>
          <w:rFonts w:ascii="Arial" w:hAnsi="Arial"/>
          <w:lang w:val="es-ES"/>
        </w:rPr>
        <w:t xml:space="preserve"> por el que se regulan las instalaciones de producción, transporte y distribución de energía eléctrica en la Comunidad Autónoma </w:t>
      </w:r>
      <w:r w:rsidRPr="00147681">
        <w:rPr>
          <w:rFonts w:ascii="Arial" w:hAnsi="Arial"/>
          <w:highlight w:val="yellow"/>
          <w:lang w:val="es-ES"/>
        </w:rPr>
        <w:t>de Cantabria</w:t>
      </w:r>
      <w:r w:rsidRPr="00147681">
        <w:rPr>
          <w:rFonts w:ascii="Arial" w:hAnsi="Arial"/>
          <w:lang w:val="es-ES"/>
        </w:rPr>
        <w:t>.</w:t>
      </w:r>
    </w:p>
    <w:p w14:paraId="2F6FF23D" w14:textId="77777777" w:rsidR="006A3DB2" w:rsidRPr="00147681" w:rsidRDefault="006A3DB2" w:rsidP="006A3DB2">
      <w:pPr>
        <w:pStyle w:val="PARRA1"/>
        <w:rPr>
          <w:rFonts w:ascii="Arial" w:hAnsi="Arial"/>
          <w:lang w:val="es-ES"/>
        </w:rPr>
      </w:pPr>
      <w:r w:rsidRPr="00147681">
        <w:rPr>
          <w:rFonts w:ascii="Arial" w:hAnsi="Arial"/>
          <w:lang w:val="es-ES"/>
        </w:rPr>
        <w:t>Para que conste y produzca los efectos oportunos, se expide y firma esta declaración responsable de veracidad de los datos e información anteriores.</w:t>
      </w:r>
    </w:p>
    <w:p w14:paraId="74ACE2D4" w14:textId="77777777" w:rsidR="006A3DB2" w:rsidRPr="00147681" w:rsidRDefault="006A3DB2" w:rsidP="006A3DB2">
      <w:pPr>
        <w:pStyle w:val="PARRA1"/>
        <w:rPr>
          <w:rFonts w:ascii="Arial" w:hAnsi="Arial"/>
        </w:rPr>
      </w:pPr>
    </w:p>
    <w:p w14:paraId="2786C299" w14:textId="77777777" w:rsidR="006A3DB2" w:rsidRPr="00147681" w:rsidRDefault="006A3DB2" w:rsidP="006A3DB2">
      <w:pPr>
        <w:pStyle w:val="PARRA1"/>
        <w:jc w:val="right"/>
        <w:rPr>
          <w:rFonts w:ascii="Arial" w:hAnsi="Arial"/>
        </w:rPr>
      </w:pPr>
      <w:r w:rsidRPr="00147681">
        <w:rPr>
          <w:rFonts w:ascii="Arial" w:hAnsi="Arial"/>
        </w:rPr>
        <w:t xml:space="preserve">En </w:t>
      </w:r>
      <w:r w:rsidRPr="00147681">
        <w:rPr>
          <w:rFonts w:ascii="Arial" w:hAnsi="Arial"/>
          <w:highlight w:val="yellow"/>
          <w:lang w:val="es-ES"/>
        </w:rPr>
        <w:t>xxxxx</w:t>
      </w:r>
      <w:r w:rsidRPr="00147681">
        <w:rPr>
          <w:rFonts w:ascii="Arial" w:hAnsi="Arial"/>
          <w:lang w:val="es-ES"/>
        </w:rPr>
        <w:t xml:space="preserve">, </w:t>
      </w:r>
      <w:r w:rsidRPr="00147681">
        <w:rPr>
          <w:rFonts w:ascii="Arial" w:hAnsi="Arial"/>
        </w:rPr>
        <w:t xml:space="preserve">a </w:t>
      </w:r>
      <w:r w:rsidRPr="00147681">
        <w:rPr>
          <w:rFonts w:ascii="Arial" w:hAnsi="Arial"/>
          <w:highlight w:val="yellow"/>
          <w:lang w:val="es-ES"/>
        </w:rPr>
        <w:t>10</w:t>
      </w:r>
      <w:r w:rsidRPr="00147681">
        <w:rPr>
          <w:rFonts w:ascii="Arial" w:hAnsi="Arial"/>
          <w:lang w:val="es-ES"/>
        </w:rPr>
        <w:t xml:space="preserve">, </w:t>
      </w:r>
      <w:r w:rsidRPr="00147681">
        <w:rPr>
          <w:rFonts w:ascii="Arial" w:hAnsi="Arial"/>
        </w:rPr>
        <w:t xml:space="preserve">de </w:t>
      </w:r>
      <w:r w:rsidRPr="00147681">
        <w:rPr>
          <w:rFonts w:ascii="Arial" w:hAnsi="Arial"/>
          <w:highlight w:val="yellow"/>
        </w:rPr>
        <w:t>enero</w:t>
      </w:r>
      <w:r w:rsidRPr="00147681">
        <w:rPr>
          <w:rFonts w:ascii="Arial" w:hAnsi="Arial"/>
          <w:lang w:val="es-ES"/>
        </w:rPr>
        <w:t xml:space="preserve">, </w:t>
      </w:r>
      <w:r w:rsidRPr="00147681">
        <w:rPr>
          <w:rFonts w:ascii="Arial" w:hAnsi="Arial"/>
        </w:rPr>
        <w:t xml:space="preserve">de </w:t>
      </w:r>
      <w:r w:rsidRPr="00147681">
        <w:rPr>
          <w:rFonts w:ascii="Arial" w:hAnsi="Arial"/>
          <w:highlight w:val="yellow"/>
        </w:rPr>
        <w:t>2025</w:t>
      </w:r>
    </w:p>
    <w:p w14:paraId="77E42A7D" w14:textId="77777777" w:rsidR="006A3DB2" w:rsidRPr="00147681" w:rsidRDefault="006A3DB2" w:rsidP="006A3DB2">
      <w:pPr>
        <w:pStyle w:val="PARRA1"/>
        <w:jc w:val="right"/>
        <w:rPr>
          <w:rFonts w:ascii="Arial" w:hAnsi="Arial"/>
        </w:rPr>
      </w:pPr>
      <w:r w:rsidRPr="00147681">
        <w:rPr>
          <w:rFonts w:ascii="Arial" w:hAnsi="Arial"/>
        </w:rPr>
        <w:t>EL AUTOR DEL PROYECTO</w:t>
      </w:r>
    </w:p>
    <w:p w14:paraId="235015C5" w14:textId="77777777" w:rsidR="00B51A4B" w:rsidRPr="00147681" w:rsidRDefault="006A3DB2" w:rsidP="001206A1">
      <w:pPr>
        <w:jc w:val="right"/>
        <w:rPr>
          <w:rFonts w:ascii="Arial" w:hAnsi="Arial" w:cs="Arial"/>
          <w:b/>
          <w:bCs/>
          <w:i/>
          <w:iCs/>
          <w:sz w:val="20"/>
          <w:szCs w:val="20"/>
          <w:highlight w:val="yellow"/>
        </w:rPr>
        <w:sectPr w:rsidR="00B51A4B" w:rsidRPr="00147681" w:rsidSect="003D10FE">
          <w:headerReference w:type="default" r:id="rId12"/>
          <w:pgSz w:w="11906" w:h="16838"/>
          <w:pgMar w:top="1417" w:right="1701" w:bottom="1417" w:left="1701" w:header="426" w:footer="250" w:gutter="0"/>
          <w:cols w:space="708"/>
          <w:titlePg/>
          <w:docGrid w:linePitch="360"/>
        </w:sectPr>
      </w:pPr>
      <w:r w:rsidRPr="00147681">
        <w:rPr>
          <w:rFonts w:ascii="Arial" w:hAnsi="Arial" w:cs="Arial"/>
          <w:b/>
          <w:bCs/>
          <w:i/>
          <w:iCs/>
          <w:sz w:val="20"/>
          <w:szCs w:val="20"/>
        </w:rPr>
        <w:t>(</w:t>
      </w:r>
      <w:r w:rsidRPr="00147681">
        <w:rPr>
          <w:rFonts w:ascii="Arial" w:hAnsi="Arial" w:cs="Arial"/>
          <w:b/>
          <w:bCs/>
          <w:i/>
          <w:iCs/>
          <w:sz w:val="20"/>
          <w:szCs w:val="20"/>
          <w:highlight w:val="yellow"/>
        </w:rPr>
        <w:t>firma)</w:t>
      </w:r>
    </w:p>
    <w:p w14:paraId="47A90B34" w14:textId="77777777" w:rsidR="00CA7D31" w:rsidRPr="00147681" w:rsidRDefault="00CA7D31" w:rsidP="001206A1">
      <w:pPr>
        <w:jc w:val="right"/>
        <w:rPr>
          <w:rFonts w:ascii="Arial" w:hAnsi="Arial" w:cs="Arial"/>
          <w:b/>
          <w:bCs/>
          <w:i/>
          <w:iCs/>
          <w:sz w:val="20"/>
          <w:szCs w:val="20"/>
          <w:highlight w:val="yellow"/>
        </w:rPr>
      </w:pPr>
    </w:p>
    <w:p w14:paraId="1422461E" w14:textId="311E5783" w:rsidR="009D6E26" w:rsidRPr="00147681" w:rsidRDefault="006A3DB2" w:rsidP="00EF38A8">
      <w:pPr>
        <w:jc w:val="center"/>
        <w:rPr>
          <w:rFonts w:ascii="Arial" w:hAnsi="Arial" w:cs="Arial"/>
          <w:b/>
          <w:bCs/>
          <w:i/>
          <w:iCs/>
          <w:color w:val="0070C0"/>
          <w:sz w:val="20"/>
          <w:szCs w:val="20"/>
        </w:rPr>
      </w:pPr>
      <w:r w:rsidRPr="00147681">
        <w:rPr>
          <w:rFonts w:ascii="Arial" w:hAnsi="Arial" w:cs="Arial"/>
          <w:b/>
          <w:bCs/>
          <w:sz w:val="20"/>
          <w:szCs w:val="20"/>
        </w:rPr>
        <w:t>RESUMEN DE INSTALACIONES DEL PROYECTO:</w:t>
      </w:r>
      <w:r w:rsidRPr="00147681">
        <w:rPr>
          <w:rFonts w:ascii="Arial" w:hAnsi="Arial" w:cs="Arial"/>
          <w:b/>
          <w:bCs/>
          <w:kern w:val="0"/>
          <w:sz w:val="20"/>
          <w:szCs w:val="20"/>
        </w:rPr>
        <w:t xml:space="preserve"> </w:t>
      </w:r>
      <w:r w:rsidRPr="00147681">
        <w:rPr>
          <w:rFonts w:ascii="Arial" w:hAnsi="Arial" w:cs="Arial"/>
          <w:b/>
          <w:bCs/>
          <w:sz w:val="20"/>
          <w:szCs w:val="20"/>
          <w:highlight w:val="yellow"/>
        </w:rPr>
        <w:t>NUEVO CT "GENOVEVA"</w:t>
      </w:r>
      <w:r w:rsidR="001A79D3" w:rsidRPr="00147681">
        <w:rPr>
          <w:rFonts w:ascii="Arial" w:hAnsi="Arial" w:cs="Arial"/>
          <w:b/>
          <w:bCs/>
          <w:sz w:val="20"/>
          <w:szCs w:val="20"/>
          <w:highlight w:val="yellow"/>
        </w:rPr>
        <w:t>12/20 kV</w:t>
      </w:r>
    </w:p>
    <w:p w14:paraId="354391D2" w14:textId="77777777" w:rsidR="006A3DB2" w:rsidRPr="00147681" w:rsidRDefault="006A3DB2" w:rsidP="006A3DB2">
      <w:pPr>
        <w:pStyle w:val="TITULO1"/>
        <w:outlineLvl w:val="9"/>
        <w:rPr>
          <w:rFonts w:ascii="Arial" w:hAnsi="Arial"/>
        </w:rPr>
      </w:pPr>
      <w:r w:rsidRPr="00147681">
        <w:rPr>
          <w:rFonts w:ascii="Arial" w:hAnsi="Arial"/>
        </w:rPr>
        <w:t>DATOS GENERALES</w:t>
      </w:r>
    </w:p>
    <w:p w14:paraId="7C3DFE86" w14:textId="644D2E2B" w:rsidR="006A3DB2" w:rsidRPr="00147681" w:rsidRDefault="006A3DB2" w:rsidP="006A3DB2">
      <w:pPr>
        <w:pStyle w:val="PARRA1"/>
        <w:rPr>
          <w:rFonts w:ascii="Arial" w:hAnsi="Arial"/>
          <w:lang w:val="es-ES"/>
        </w:rPr>
      </w:pPr>
      <w:r w:rsidRPr="00147681">
        <w:rPr>
          <w:rFonts w:ascii="Arial" w:hAnsi="Arial"/>
          <w:lang w:val="es-ES"/>
        </w:rPr>
        <w:t xml:space="preserve">La finalidad del presente proyecto es la instalación </w:t>
      </w:r>
      <w:r w:rsidRPr="00147681">
        <w:rPr>
          <w:rFonts w:ascii="Arial" w:hAnsi="Arial"/>
          <w:highlight w:val="yellow"/>
          <w:lang w:val="es-ES"/>
        </w:rPr>
        <w:t xml:space="preserve">de un nuevo Centro de Transformación en caseta en el que se instalarán celdas </w:t>
      </w:r>
      <w:r w:rsidR="004954D0" w:rsidRPr="00F310D9">
        <w:rPr>
          <w:rFonts w:ascii="Arial" w:hAnsi="Arial"/>
          <w:highlight w:val="yellow"/>
          <w:lang w:val="es-ES"/>
        </w:rPr>
        <w:t xml:space="preserve">con </w:t>
      </w:r>
      <w:r w:rsidR="004954D0" w:rsidRPr="00BC5E22">
        <w:rPr>
          <w:rFonts w:ascii="Arial" w:hAnsi="Arial"/>
          <w:highlight w:val="yellow"/>
        </w:rPr>
        <w:t xml:space="preserve">el aislamiento adecuado </w:t>
      </w:r>
      <w:r w:rsidRPr="00147681">
        <w:rPr>
          <w:rFonts w:ascii="Arial" w:hAnsi="Arial"/>
          <w:highlight w:val="yellow"/>
          <w:lang w:val="es-ES"/>
        </w:rPr>
        <w:t>(3 celdas de línea y 1 celda de protección), telemando, 1 CBT y 1 transformador de 630 kVA.</w:t>
      </w:r>
    </w:p>
    <w:p w14:paraId="7C9B4CFA" w14:textId="6CE50C34" w:rsidR="009D1C06" w:rsidRPr="00147681" w:rsidRDefault="009D1C06" w:rsidP="006A3DB2">
      <w:pPr>
        <w:pStyle w:val="PARRA1"/>
        <w:rPr>
          <w:rFonts w:ascii="Arial" w:hAnsi="Arial"/>
        </w:rPr>
      </w:pPr>
      <w:r w:rsidRPr="00147681">
        <w:rPr>
          <w:rFonts w:ascii="Arial" w:hAnsi="Arial"/>
          <w:highlight w:val="cyan"/>
          <w:lang w:val="es-ES"/>
        </w:rPr>
        <w:t>La instalación, en cumplimiento de la legislación vigente, una vez ejecutada y verificada será cedida a Viesgo Distribución Eléctrica, S.L. como empresa distribuidora de la zona para su puesta en explotación.</w:t>
      </w:r>
    </w:p>
    <w:p w14:paraId="6C8B3D70" w14:textId="5A464FC6" w:rsidR="006A3DB2" w:rsidRPr="00147681" w:rsidRDefault="006A3DB2" w:rsidP="006A3DB2">
      <w:pPr>
        <w:pStyle w:val="PARRA1"/>
        <w:rPr>
          <w:rFonts w:ascii="Arial" w:hAnsi="Arial"/>
          <w:color w:val="FF0000"/>
          <w:lang w:val="es-ES" w:eastAsia="it-IT"/>
        </w:rPr>
      </w:pPr>
      <w:r w:rsidRPr="00147681">
        <w:rPr>
          <w:rFonts w:ascii="Arial" w:hAnsi="Arial"/>
          <w:color w:val="auto"/>
          <w:lang w:eastAsia="it-IT"/>
        </w:rPr>
        <w:t xml:space="preserve">Para ello, </w:t>
      </w:r>
      <w:r w:rsidR="00564C37" w:rsidRPr="00147681">
        <w:rPr>
          <w:rFonts w:ascii="Arial" w:hAnsi="Arial"/>
          <w:color w:val="auto"/>
          <w:highlight w:val="cyan"/>
          <w:lang w:eastAsia="it-IT"/>
        </w:rPr>
        <w:t>XXXX</w:t>
      </w:r>
      <w:r w:rsidR="00564C37" w:rsidRPr="00147681">
        <w:rPr>
          <w:rFonts w:ascii="Arial" w:hAnsi="Arial"/>
          <w:color w:val="auto"/>
          <w:lang w:eastAsia="it-IT"/>
        </w:rPr>
        <w:t xml:space="preserve"> promueve</w:t>
      </w:r>
      <w:r w:rsidRPr="00147681">
        <w:rPr>
          <w:rFonts w:ascii="Arial" w:hAnsi="Arial"/>
          <w:color w:val="auto"/>
          <w:lang w:eastAsia="it-IT"/>
        </w:rPr>
        <w:t xml:space="preserve"> la construcción de las siguientes </w:t>
      </w:r>
      <w:r w:rsidRPr="00147681">
        <w:rPr>
          <w:rFonts w:ascii="Arial" w:hAnsi="Arial"/>
          <w:color w:val="auto"/>
          <w:lang w:val="es-ES" w:eastAsia="it-IT"/>
        </w:rPr>
        <w:t>instalaciones:</w:t>
      </w:r>
    </w:p>
    <w:p w14:paraId="34C0D857" w14:textId="1ADCCD51" w:rsidR="006A3DB2" w:rsidRPr="00147681" w:rsidRDefault="006A3DB2" w:rsidP="006A3DB2">
      <w:pPr>
        <w:pStyle w:val="PARRA1"/>
        <w:rPr>
          <w:rFonts w:ascii="Arial" w:hAnsi="Arial"/>
          <w:b/>
          <w:bCs/>
          <w:color w:val="auto"/>
          <w:lang w:val="es-ES"/>
        </w:rPr>
      </w:pPr>
      <w:r w:rsidRPr="00147681">
        <w:rPr>
          <w:rFonts w:ascii="Arial" w:hAnsi="Arial"/>
          <w:b/>
          <w:bCs/>
          <w:color w:val="auto"/>
          <w:lang w:val="es-ES"/>
        </w:rPr>
        <w:t xml:space="preserve">• </w:t>
      </w:r>
      <w:r w:rsidRPr="00147681">
        <w:rPr>
          <w:rFonts w:ascii="Arial" w:hAnsi="Arial"/>
          <w:b/>
          <w:bCs/>
          <w:color w:val="auto"/>
          <w:highlight w:val="yellow"/>
          <w:lang w:val="es-ES"/>
        </w:rPr>
        <w:t>NUEVO CT “GENOVEVA”</w:t>
      </w:r>
      <w:r w:rsidR="001A79D3" w:rsidRPr="00147681">
        <w:rPr>
          <w:rFonts w:ascii="Arial" w:hAnsi="Arial"/>
          <w:highlight w:val="yellow"/>
        </w:rPr>
        <w:t xml:space="preserve"> </w:t>
      </w:r>
      <w:r w:rsidR="001A79D3" w:rsidRPr="00147681">
        <w:rPr>
          <w:rFonts w:ascii="Arial" w:hAnsi="Arial"/>
          <w:b/>
          <w:bCs/>
          <w:color w:val="auto"/>
          <w:highlight w:val="yellow"/>
          <w:lang w:val="es-ES"/>
        </w:rPr>
        <w:t>12/20 kV</w:t>
      </w:r>
      <w:r w:rsidRPr="00147681">
        <w:rPr>
          <w:rFonts w:ascii="Arial" w:hAnsi="Arial"/>
          <w:b/>
          <w:bCs/>
          <w:color w:val="auto"/>
          <w:highlight w:val="yellow"/>
          <w:lang w:val="es-ES"/>
        </w:rPr>
        <w:t>:</w:t>
      </w:r>
    </w:p>
    <w:p w14:paraId="653855BF" w14:textId="77777777" w:rsidR="006A3DB2" w:rsidRPr="00147681" w:rsidRDefault="006A3DB2" w:rsidP="006A3DB2">
      <w:pPr>
        <w:pStyle w:val="PARRA1"/>
        <w:rPr>
          <w:rFonts w:ascii="Arial" w:hAnsi="Arial"/>
          <w:b/>
          <w:bCs/>
          <w:i/>
          <w:iCs/>
          <w:color w:val="auto"/>
        </w:rPr>
      </w:pPr>
      <w:r w:rsidRPr="00147681">
        <w:rPr>
          <w:rFonts w:ascii="Arial" w:hAnsi="Arial"/>
          <w:b/>
          <w:bCs/>
          <w:i/>
          <w:iCs/>
          <w:color w:val="auto"/>
        </w:rPr>
        <w:t>Obra civil:</w:t>
      </w:r>
    </w:p>
    <w:p w14:paraId="3D3E7FEA" w14:textId="77777777" w:rsidR="006A3DB2" w:rsidRPr="00147681" w:rsidRDefault="006A3DB2" w:rsidP="006A3DB2">
      <w:pPr>
        <w:pStyle w:val="GUI1"/>
        <w:rPr>
          <w:rFonts w:ascii="Arial" w:hAnsi="Arial"/>
          <w:color w:val="auto"/>
        </w:rPr>
      </w:pPr>
      <w:r w:rsidRPr="00147681">
        <w:rPr>
          <w:rFonts w:ascii="Arial" w:hAnsi="Arial"/>
          <w:color w:val="auto"/>
          <w:highlight w:val="yellow"/>
        </w:rPr>
        <w:t>Instalar un nuevo Centro de Transformación en caseta con acera perimetral de 1 m de ancho</w:t>
      </w:r>
      <w:r w:rsidRPr="00147681">
        <w:rPr>
          <w:rFonts w:ascii="Arial" w:hAnsi="Arial"/>
          <w:color w:val="auto"/>
        </w:rPr>
        <w:t>.</w:t>
      </w:r>
    </w:p>
    <w:p w14:paraId="21BE13B2" w14:textId="77777777" w:rsidR="006A3DB2" w:rsidRPr="00147681" w:rsidRDefault="006A3DB2" w:rsidP="006A3DB2">
      <w:pPr>
        <w:pStyle w:val="PARRA1"/>
        <w:rPr>
          <w:rFonts w:ascii="Arial" w:hAnsi="Arial"/>
          <w:b/>
          <w:bCs/>
          <w:i/>
          <w:iCs/>
          <w:color w:val="auto"/>
          <w:lang w:val="es-ES"/>
        </w:rPr>
      </w:pPr>
      <w:r w:rsidRPr="00147681">
        <w:rPr>
          <w:rFonts w:ascii="Arial" w:hAnsi="Arial"/>
          <w:b/>
          <w:bCs/>
          <w:i/>
          <w:iCs/>
          <w:color w:val="auto"/>
          <w:lang w:val="es-ES"/>
        </w:rPr>
        <w:t>Obra eléctrica:</w:t>
      </w:r>
    </w:p>
    <w:p w14:paraId="1406456B" w14:textId="485E1092" w:rsidR="006A3DB2" w:rsidRPr="00147681" w:rsidRDefault="006A3DB2" w:rsidP="006A3DB2">
      <w:pPr>
        <w:pStyle w:val="GUI1"/>
        <w:rPr>
          <w:rFonts w:ascii="Arial" w:hAnsi="Arial"/>
          <w:color w:val="auto"/>
          <w:highlight w:val="yellow"/>
        </w:rPr>
      </w:pPr>
      <w:r w:rsidRPr="00147681">
        <w:rPr>
          <w:rFonts w:ascii="Arial" w:hAnsi="Arial"/>
          <w:color w:val="auto"/>
          <w:highlight w:val="yellow"/>
        </w:rPr>
        <w:t xml:space="preserve">Instalar celdas </w:t>
      </w:r>
      <w:r w:rsidR="005F3352" w:rsidRPr="00F310D9">
        <w:rPr>
          <w:rFonts w:ascii="Arial" w:hAnsi="Arial"/>
          <w:highlight w:val="yellow"/>
          <w:lang w:val="es-ES"/>
        </w:rPr>
        <w:t xml:space="preserve">con </w:t>
      </w:r>
      <w:r w:rsidR="005F3352" w:rsidRPr="00BC5E22">
        <w:rPr>
          <w:rFonts w:ascii="Arial" w:hAnsi="Arial"/>
          <w:highlight w:val="yellow"/>
        </w:rPr>
        <w:t xml:space="preserve">el aislamiento adecuado </w:t>
      </w:r>
      <w:r w:rsidRPr="00147681">
        <w:rPr>
          <w:rFonts w:ascii="Arial" w:hAnsi="Arial"/>
          <w:color w:val="auto"/>
          <w:highlight w:val="yellow"/>
        </w:rPr>
        <w:t>(3L+1P) y telemando.</w:t>
      </w:r>
    </w:p>
    <w:p w14:paraId="4FA1E4B9" w14:textId="77777777" w:rsidR="006A3DB2" w:rsidRPr="00147681" w:rsidRDefault="006A3DB2" w:rsidP="006A3DB2">
      <w:pPr>
        <w:pStyle w:val="GUI1"/>
        <w:rPr>
          <w:rFonts w:ascii="Arial" w:hAnsi="Arial"/>
          <w:color w:val="auto"/>
          <w:highlight w:val="yellow"/>
          <w:lang w:val="es-ES"/>
        </w:rPr>
      </w:pPr>
      <w:r w:rsidRPr="00147681">
        <w:rPr>
          <w:rFonts w:ascii="Arial" w:hAnsi="Arial"/>
          <w:color w:val="auto"/>
          <w:highlight w:val="yellow"/>
          <w:lang w:val="es-ES"/>
        </w:rPr>
        <w:t>Instalar un transformador de 630 kVA.</w:t>
      </w:r>
    </w:p>
    <w:p w14:paraId="73D8BA78" w14:textId="77777777" w:rsidR="006A3DB2" w:rsidRPr="00147681" w:rsidRDefault="006A3DB2" w:rsidP="006A3DB2">
      <w:pPr>
        <w:pStyle w:val="GUI1"/>
        <w:rPr>
          <w:rFonts w:ascii="Arial" w:hAnsi="Arial"/>
          <w:color w:val="auto"/>
          <w:highlight w:val="yellow"/>
          <w:lang w:val="es-ES"/>
        </w:rPr>
      </w:pPr>
      <w:r w:rsidRPr="00147681">
        <w:rPr>
          <w:rFonts w:ascii="Arial" w:hAnsi="Arial"/>
          <w:color w:val="auto"/>
          <w:highlight w:val="yellow"/>
          <w:lang w:val="es-ES"/>
        </w:rPr>
        <w:t>Instalar un cuadro de baja tensión CBT-BA de 8 salidas con telegestión y supervisión avanzada.</w:t>
      </w:r>
    </w:p>
    <w:p w14:paraId="5C767944" w14:textId="77777777" w:rsidR="006A3DB2" w:rsidRPr="00147681" w:rsidRDefault="006A3DB2" w:rsidP="006A3DB2">
      <w:pPr>
        <w:pStyle w:val="GUI1"/>
        <w:rPr>
          <w:rFonts w:ascii="Arial" w:hAnsi="Arial"/>
          <w:color w:val="auto"/>
          <w:highlight w:val="yellow"/>
        </w:rPr>
      </w:pPr>
      <w:r w:rsidRPr="00147681">
        <w:rPr>
          <w:rFonts w:ascii="Arial" w:hAnsi="Arial"/>
          <w:color w:val="auto"/>
          <w:highlight w:val="yellow"/>
        </w:rPr>
        <w:t>Realizar puentes de AT y BT.</w:t>
      </w:r>
    </w:p>
    <w:p w14:paraId="4817004B" w14:textId="77777777" w:rsidR="006A3DB2" w:rsidRPr="00147681" w:rsidRDefault="006A3DB2" w:rsidP="006A3DB2">
      <w:pPr>
        <w:pStyle w:val="GUI1"/>
        <w:rPr>
          <w:rFonts w:ascii="Arial" w:hAnsi="Arial"/>
          <w:color w:val="auto"/>
          <w:highlight w:val="yellow"/>
        </w:rPr>
      </w:pPr>
      <w:r w:rsidRPr="00147681">
        <w:rPr>
          <w:rFonts w:ascii="Arial" w:hAnsi="Arial"/>
          <w:color w:val="auto"/>
          <w:highlight w:val="yellow"/>
        </w:rPr>
        <w:t>Realizar circuito de alumbrado y alumbrado de emergencia, instalando pantallas estancas tipo led y luminarias de emergencia.</w:t>
      </w:r>
    </w:p>
    <w:p w14:paraId="357307E0" w14:textId="77777777" w:rsidR="006A3DB2" w:rsidRPr="00147681" w:rsidRDefault="006A3DB2" w:rsidP="006A3DB2">
      <w:pPr>
        <w:pStyle w:val="GUI1"/>
        <w:rPr>
          <w:rFonts w:ascii="Arial" w:hAnsi="Arial"/>
          <w:color w:val="auto"/>
          <w:highlight w:val="yellow"/>
        </w:rPr>
      </w:pPr>
      <w:r w:rsidRPr="00147681">
        <w:rPr>
          <w:rFonts w:ascii="Arial" w:hAnsi="Arial"/>
          <w:color w:val="auto"/>
          <w:highlight w:val="yellow"/>
        </w:rPr>
        <w:t>Instalar cuadro de servicios auxiliares y transformador de aislamiento.</w:t>
      </w:r>
    </w:p>
    <w:p w14:paraId="1901F2EB" w14:textId="77777777" w:rsidR="006A3DB2" w:rsidRPr="00147681" w:rsidRDefault="006A3DB2" w:rsidP="006A3DB2">
      <w:pPr>
        <w:pStyle w:val="GUI1"/>
        <w:rPr>
          <w:rFonts w:ascii="Arial" w:hAnsi="Arial"/>
          <w:color w:val="auto"/>
          <w:highlight w:val="yellow"/>
        </w:rPr>
      </w:pPr>
      <w:r w:rsidRPr="00147681">
        <w:rPr>
          <w:rFonts w:ascii="Arial" w:hAnsi="Arial"/>
          <w:color w:val="auto"/>
          <w:highlight w:val="yellow"/>
        </w:rPr>
        <w:t>Realizar red de puesta a tierra del nuevo CT.</w:t>
      </w:r>
    </w:p>
    <w:p w14:paraId="46638B03" w14:textId="77777777" w:rsidR="006A3DB2" w:rsidRPr="00147681" w:rsidRDefault="006A3DB2" w:rsidP="006A3DB2">
      <w:pPr>
        <w:pStyle w:val="GUI1"/>
        <w:numPr>
          <w:ilvl w:val="0"/>
          <w:numId w:val="0"/>
        </w:numPr>
        <w:ind w:left="927"/>
        <w:rPr>
          <w:rFonts w:ascii="Arial" w:hAnsi="Arial"/>
          <w:color w:val="auto"/>
          <w:highlight w:val="yellow"/>
          <w:lang w:val="es-ES"/>
        </w:rPr>
      </w:pPr>
    </w:p>
    <w:p w14:paraId="03F19A07" w14:textId="77777777" w:rsidR="005E6CBE" w:rsidRPr="00147681" w:rsidRDefault="005E6CBE" w:rsidP="00381728">
      <w:pPr>
        <w:pStyle w:val="PARRA1"/>
        <w:rPr>
          <w:rFonts w:ascii="Arial" w:hAnsi="Arial"/>
          <w:color w:val="FF0000"/>
          <w:lang w:val="es-ES" w:eastAsia="it-IT"/>
        </w:rPr>
      </w:pPr>
    </w:p>
    <w:p w14:paraId="5F65F56E" w14:textId="77777777" w:rsidR="006A3DB2" w:rsidRPr="00147681" w:rsidRDefault="006A3DB2" w:rsidP="006A3DB2">
      <w:pPr>
        <w:pStyle w:val="TITULO1"/>
        <w:numPr>
          <w:ilvl w:val="0"/>
          <w:numId w:val="0"/>
        </w:numPr>
        <w:ind w:left="357"/>
        <w:outlineLvl w:val="9"/>
        <w:rPr>
          <w:rFonts w:ascii="Arial" w:hAnsi="Arial"/>
        </w:rPr>
      </w:pPr>
      <w:r w:rsidRPr="00147681">
        <w:rPr>
          <w:rFonts w:ascii="Arial" w:hAnsi="Arial"/>
          <w:lang w:val="es-ES"/>
        </w:rPr>
        <w:t xml:space="preserve">• </w:t>
      </w:r>
      <w:r w:rsidRPr="00147681">
        <w:rPr>
          <w:rFonts w:ascii="Arial" w:hAnsi="Arial"/>
        </w:rPr>
        <w:t>DESMONTAJES</w:t>
      </w:r>
    </w:p>
    <w:p w14:paraId="65857226" w14:textId="77777777" w:rsidR="006A3DB2" w:rsidRPr="00147681" w:rsidRDefault="006A3DB2" w:rsidP="006A3DB2">
      <w:pPr>
        <w:pStyle w:val="PARRA1"/>
        <w:rPr>
          <w:rFonts w:ascii="Arial" w:hAnsi="Arial"/>
        </w:rPr>
      </w:pPr>
      <w:r w:rsidRPr="00147681">
        <w:rPr>
          <w:rFonts w:ascii="Arial" w:hAnsi="Arial"/>
        </w:rPr>
        <w:t>Como consecuencia de la obra a efectuar, se deberán ejecutar los siguientes desmontajes de instalaciones existentes:</w:t>
      </w:r>
    </w:p>
    <w:p w14:paraId="4B78F8F1" w14:textId="77777777" w:rsidR="006A3DB2" w:rsidRPr="00147681" w:rsidRDefault="006A3DB2" w:rsidP="006A3DB2">
      <w:pPr>
        <w:pStyle w:val="GUI1"/>
        <w:rPr>
          <w:rFonts w:ascii="Arial" w:hAnsi="Arial"/>
          <w:highlight w:val="yellow"/>
        </w:rPr>
      </w:pPr>
      <w:r w:rsidRPr="00147681">
        <w:rPr>
          <w:rFonts w:ascii="Arial" w:hAnsi="Arial"/>
          <w:highlight w:val="yellow"/>
        </w:rPr>
        <w:t>Desmontar 85 m de conductor aéreo LA-56.</w:t>
      </w:r>
    </w:p>
    <w:p w14:paraId="7AF306EB" w14:textId="77777777" w:rsidR="006A3DB2" w:rsidRPr="00147681" w:rsidRDefault="006A3DB2" w:rsidP="006A3DB2">
      <w:pPr>
        <w:pStyle w:val="GUI1"/>
        <w:rPr>
          <w:rFonts w:ascii="Arial" w:hAnsi="Arial"/>
          <w:highlight w:val="yellow"/>
        </w:rPr>
      </w:pPr>
      <w:r w:rsidRPr="00147681">
        <w:rPr>
          <w:rFonts w:ascii="Arial" w:hAnsi="Arial"/>
          <w:highlight w:val="yellow"/>
        </w:rPr>
        <w:t>Desmontar el apoyo AV40825 de tipo HV y su cruceta recta; y demoler su cimentación.</w:t>
      </w:r>
    </w:p>
    <w:p w14:paraId="74ACE3CD" w14:textId="77777777" w:rsidR="004F0C06" w:rsidRPr="00147681" w:rsidRDefault="006A3DB2" w:rsidP="006A3DB2">
      <w:pPr>
        <w:pStyle w:val="GUI1"/>
        <w:rPr>
          <w:rFonts w:ascii="Arial" w:hAnsi="Arial"/>
          <w:color w:val="0070C0"/>
          <w:lang w:val="es-ES" w:eastAsia="it-IT"/>
        </w:rPr>
      </w:pPr>
      <w:r w:rsidRPr="00147681">
        <w:rPr>
          <w:rFonts w:ascii="Arial" w:hAnsi="Arial"/>
          <w:highlight w:val="yellow"/>
        </w:rPr>
        <w:t xml:space="preserve">Demoler C.T. </w:t>
      </w:r>
      <w:r w:rsidR="004F0C06" w:rsidRPr="00147681">
        <w:rPr>
          <w:rFonts w:ascii="Arial" w:hAnsi="Arial"/>
          <w:highlight w:val="yellow"/>
        </w:rPr>
        <w:t>GENOVEVA 1 (11046).</w:t>
      </w:r>
    </w:p>
    <w:p w14:paraId="435BC79A" w14:textId="5F2A4BDA" w:rsidR="00381728" w:rsidRPr="00147681" w:rsidRDefault="006A3DB2" w:rsidP="004F0C06">
      <w:pPr>
        <w:pStyle w:val="PARRA1"/>
        <w:rPr>
          <w:rFonts w:ascii="Arial" w:hAnsi="Arial"/>
          <w:color w:val="auto"/>
        </w:rPr>
      </w:pPr>
      <w:r w:rsidRPr="00147681">
        <w:rPr>
          <w:rFonts w:ascii="Arial" w:hAnsi="Arial"/>
        </w:rPr>
        <w:t xml:space="preserve">El desmontaje será efectuado en condiciones de seguridad y salud ateniéndose a las distintas medidas preventivas de </w:t>
      </w:r>
      <w:r w:rsidRPr="00147681">
        <w:rPr>
          <w:rFonts w:ascii="Arial" w:hAnsi="Arial"/>
          <w:color w:val="auto"/>
        </w:rPr>
        <w:t>aplicación en cada trabajo a efectuar.</w:t>
      </w:r>
    </w:p>
    <w:p w14:paraId="0B1E2704" w14:textId="77777777" w:rsidR="00437219" w:rsidRPr="00147681" w:rsidRDefault="00437219" w:rsidP="004F0C06">
      <w:pPr>
        <w:pStyle w:val="PARRA1"/>
        <w:rPr>
          <w:rFonts w:ascii="Arial" w:hAnsi="Arial"/>
          <w:color w:val="0070C0"/>
          <w:lang w:val="es-ES" w:eastAsia="it-IT"/>
        </w:rPr>
      </w:pPr>
    </w:p>
    <w:p w14:paraId="6DBE6C5E" w14:textId="77777777" w:rsidR="00570BE2" w:rsidRPr="00147681" w:rsidRDefault="00570BE2" w:rsidP="00381728">
      <w:pPr>
        <w:pStyle w:val="PARRA1"/>
        <w:rPr>
          <w:rFonts w:ascii="Arial" w:hAnsi="Arial"/>
          <w:color w:val="0070C0"/>
          <w:lang w:val="es-ES" w:eastAsia="it-IT"/>
        </w:rPr>
      </w:pPr>
    </w:p>
    <w:p w14:paraId="1D935497" w14:textId="77777777" w:rsidR="006A3DB2" w:rsidRPr="00147681" w:rsidRDefault="006A3DB2" w:rsidP="006A3DB2">
      <w:pPr>
        <w:pStyle w:val="GUI1"/>
        <w:numPr>
          <w:ilvl w:val="0"/>
          <w:numId w:val="0"/>
        </w:numPr>
        <w:ind w:left="567"/>
        <w:rPr>
          <w:rFonts w:ascii="Arial" w:hAnsi="Arial"/>
          <w:color w:val="auto"/>
        </w:rPr>
      </w:pPr>
      <w:r w:rsidRPr="00147681">
        <w:rPr>
          <w:rFonts w:ascii="Arial" w:hAnsi="Arial"/>
          <w:color w:val="auto"/>
        </w:rPr>
        <w:t xml:space="preserve">Municipio: </w:t>
      </w:r>
      <w:r w:rsidRPr="00147681">
        <w:rPr>
          <w:rFonts w:ascii="Arial" w:hAnsi="Arial"/>
          <w:color w:val="auto"/>
          <w:highlight w:val="yellow"/>
        </w:rPr>
        <w:t>Piélagos.</w:t>
      </w:r>
    </w:p>
    <w:p w14:paraId="3820D6FC" w14:textId="77777777" w:rsidR="006A3DB2" w:rsidRPr="00147681" w:rsidRDefault="006A3DB2" w:rsidP="006A3DB2">
      <w:pPr>
        <w:pStyle w:val="GUI1"/>
        <w:numPr>
          <w:ilvl w:val="0"/>
          <w:numId w:val="0"/>
        </w:numPr>
        <w:ind w:left="567"/>
        <w:rPr>
          <w:rFonts w:ascii="Arial" w:hAnsi="Arial"/>
          <w:color w:val="auto"/>
        </w:rPr>
      </w:pPr>
      <w:r w:rsidRPr="00147681">
        <w:rPr>
          <w:rFonts w:ascii="Arial" w:hAnsi="Arial"/>
          <w:color w:val="auto"/>
        </w:rPr>
        <w:t xml:space="preserve">Provincia: </w:t>
      </w:r>
      <w:r w:rsidRPr="00147681">
        <w:rPr>
          <w:rFonts w:ascii="Arial" w:hAnsi="Arial"/>
          <w:color w:val="auto"/>
          <w:highlight w:val="yellow"/>
        </w:rPr>
        <w:t>Cantabria.</w:t>
      </w:r>
    </w:p>
    <w:p w14:paraId="5EE448E1" w14:textId="77777777" w:rsidR="006A3DB2" w:rsidRPr="00147681" w:rsidRDefault="006A3DB2" w:rsidP="006A3DB2">
      <w:pPr>
        <w:pStyle w:val="GUI1"/>
        <w:numPr>
          <w:ilvl w:val="0"/>
          <w:numId w:val="0"/>
        </w:numPr>
        <w:ind w:left="567"/>
        <w:rPr>
          <w:rFonts w:ascii="Arial" w:hAnsi="Arial"/>
          <w:color w:val="auto"/>
        </w:rPr>
      </w:pPr>
      <w:r w:rsidRPr="00147681">
        <w:rPr>
          <w:rFonts w:ascii="Arial" w:hAnsi="Arial"/>
          <w:color w:val="auto"/>
        </w:rPr>
        <w:t>Subestación alimentadora:</w:t>
      </w:r>
      <w:r w:rsidRPr="00147681">
        <w:rPr>
          <w:rFonts w:ascii="Arial" w:hAnsi="Arial"/>
          <w:color w:val="auto"/>
          <w:highlight w:val="yellow"/>
        </w:rPr>
        <w:t xml:space="preserve"> RENEDO</w:t>
      </w:r>
      <w:r w:rsidRPr="00147681">
        <w:rPr>
          <w:rFonts w:ascii="Arial" w:hAnsi="Arial"/>
          <w:color w:val="auto"/>
        </w:rPr>
        <w:t>.</w:t>
      </w:r>
    </w:p>
    <w:p w14:paraId="76CCB694" w14:textId="77777777" w:rsidR="006A3DB2" w:rsidRPr="00147681" w:rsidRDefault="006A3DB2" w:rsidP="006A3DB2">
      <w:pPr>
        <w:pStyle w:val="GUI1"/>
        <w:numPr>
          <w:ilvl w:val="0"/>
          <w:numId w:val="0"/>
        </w:numPr>
        <w:ind w:left="567"/>
        <w:rPr>
          <w:rFonts w:ascii="Arial" w:hAnsi="Arial"/>
          <w:color w:val="auto"/>
        </w:rPr>
      </w:pPr>
      <w:r w:rsidRPr="00147681">
        <w:rPr>
          <w:rFonts w:ascii="Arial" w:hAnsi="Arial"/>
          <w:color w:val="auto"/>
        </w:rPr>
        <w:t xml:space="preserve">Línea alimentadora: </w:t>
      </w:r>
      <w:r w:rsidRPr="00147681">
        <w:rPr>
          <w:rFonts w:ascii="Arial" w:hAnsi="Arial"/>
          <w:color w:val="auto"/>
          <w:highlight w:val="yellow"/>
        </w:rPr>
        <w:t>ESCOBEDO.</w:t>
      </w:r>
    </w:p>
    <w:p w14:paraId="2685399D" w14:textId="77777777" w:rsidR="006A3DB2" w:rsidRPr="00147681" w:rsidRDefault="006A3DB2" w:rsidP="006A3DB2">
      <w:pPr>
        <w:pStyle w:val="GUI1"/>
        <w:numPr>
          <w:ilvl w:val="0"/>
          <w:numId w:val="0"/>
        </w:numPr>
        <w:ind w:left="567"/>
        <w:rPr>
          <w:rFonts w:ascii="Arial" w:hAnsi="Arial"/>
          <w:color w:val="auto"/>
        </w:rPr>
      </w:pPr>
      <w:r w:rsidRPr="00147681">
        <w:rPr>
          <w:rFonts w:ascii="Arial" w:hAnsi="Arial"/>
          <w:color w:val="auto"/>
        </w:rPr>
        <w:t xml:space="preserve">Organismos afectados: </w:t>
      </w:r>
      <w:r w:rsidRPr="00147681">
        <w:rPr>
          <w:rFonts w:ascii="Arial" w:hAnsi="Arial"/>
          <w:color w:val="auto"/>
          <w:highlight w:val="yellow"/>
        </w:rPr>
        <w:t>Ayuntamiento de Piélagos.</w:t>
      </w:r>
    </w:p>
    <w:p w14:paraId="5FFFFA99" w14:textId="77777777" w:rsidR="006A3DB2" w:rsidRPr="00147681" w:rsidRDefault="006A3DB2" w:rsidP="006A3DB2">
      <w:pPr>
        <w:pStyle w:val="GUI1"/>
        <w:numPr>
          <w:ilvl w:val="0"/>
          <w:numId w:val="0"/>
        </w:numPr>
        <w:ind w:left="567"/>
        <w:rPr>
          <w:rFonts w:ascii="Arial" w:hAnsi="Arial"/>
        </w:rPr>
      </w:pPr>
      <w:r w:rsidRPr="00147681">
        <w:rPr>
          <w:rFonts w:ascii="Arial" w:hAnsi="Arial"/>
        </w:rPr>
        <w:t xml:space="preserve">Presupuesto: </w:t>
      </w:r>
      <w:r w:rsidRPr="00147681">
        <w:rPr>
          <w:rFonts w:ascii="Arial" w:hAnsi="Arial"/>
          <w:highlight w:val="yellow"/>
        </w:rPr>
        <w:t>218.379,32 €.</w:t>
      </w:r>
    </w:p>
    <w:p w14:paraId="798F300E" w14:textId="0D7C9A23" w:rsidR="000D6FAC" w:rsidRPr="00147681" w:rsidRDefault="000D6FAC" w:rsidP="002F00B0">
      <w:pPr>
        <w:pStyle w:val="PARRA1"/>
        <w:ind w:firstLine="0"/>
        <w:rPr>
          <w:rFonts w:ascii="Arial" w:hAnsi="Arial"/>
          <w:color w:val="0070C0"/>
          <w:lang w:val="es-ES" w:eastAsia="it-IT"/>
        </w:rPr>
      </w:pPr>
    </w:p>
    <w:p w14:paraId="4BFD16FE" w14:textId="77777777" w:rsidR="006A3DB2" w:rsidRPr="00147681" w:rsidRDefault="006A3DB2" w:rsidP="006A3DB2">
      <w:pPr>
        <w:pStyle w:val="TITULO1"/>
        <w:outlineLvl w:val="9"/>
        <w:rPr>
          <w:rFonts w:ascii="Arial" w:hAnsi="Arial"/>
          <w:lang w:val="es-ES"/>
        </w:rPr>
      </w:pPr>
      <w:r w:rsidRPr="00147681">
        <w:rPr>
          <w:rFonts w:ascii="Arial" w:hAnsi="Arial"/>
        </w:rPr>
        <w:t>OBJETO</w:t>
      </w:r>
    </w:p>
    <w:p w14:paraId="11BF4E5F" w14:textId="51E55E51" w:rsidR="000D6FAC" w:rsidRPr="00147681" w:rsidRDefault="006A3DB2" w:rsidP="006A3DB2">
      <w:pPr>
        <w:pStyle w:val="PARRA1"/>
        <w:rPr>
          <w:rFonts w:ascii="Arial" w:hAnsi="Arial"/>
          <w:color w:val="0070C0"/>
          <w:lang w:val="es-ES" w:eastAsia="it-IT"/>
        </w:rPr>
      </w:pPr>
      <w:r w:rsidRPr="00147681">
        <w:rPr>
          <w:rFonts w:ascii="Arial" w:hAnsi="Arial"/>
          <w:highlight w:val="yellow"/>
          <w:lang w:val="es-ES"/>
        </w:rPr>
        <w:t xml:space="preserve">Mejorar y garantizar la seguridad y la calidad del suministro eléctrico además de permitir el desmontaje del transformador en un centro de </w:t>
      </w:r>
      <w:r w:rsidRPr="00147681">
        <w:rPr>
          <w:rFonts w:ascii="Arial" w:hAnsi="Arial"/>
          <w:color w:val="auto"/>
          <w:highlight w:val="yellow"/>
          <w:lang w:val="es-ES"/>
        </w:rPr>
        <w:t xml:space="preserve">transformación de intemperie, en </w:t>
      </w:r>
      <w:r w:rsidR="009005DC" w:rsidRPr="00147681">
        <w:rPr>
          <w:rFonts w:ascii="Arial" w:hAnsi="Arial"/>
          <w:color w:val="auto"/>
          <w:highlight w:val="yellow"/>
          <w:lang w:val="es-ES"/>
        </w:rPr>
        <w:t xml:space="preserve">Piélagos, </w:t>
      </w:r>
      <w:r w:rsidR="009005DC" w:rsidRPr="00147681">
        <w:rPr>
          <w:rFonts w:ascii="Arial" w:hAnsi="Arial"/>
          <w:b/>
          <w:bCs/>
          <w:color w:val="auto"/>
          <w:highlight w:val="yellow"/>
          <w:lang w:val="es-ES"/>
        </w:rPr>
        <w:t>Cantabria</w:t>
      </w:r>
      <w:r w:rsidR="009005DC" w:rsidRPr="00147681">
        <w:rPr>
          <w:rFonts w:ascii="Arial" w:hAnsi="Arial"/>
          <w:b/>
          <w:bCs/>
          <w:color w:val="auto"/>
          <w:lang w:val="es-ES"/>
        </w:rPr>
        <w:t>.</w:t>
      </w:r>
    </w:p>
    <w:p w14:paraId="7AB36CC5" w14:textId="77777777" w:rsidR="006A3DB2" w:rsidRPr="00147681" w:rsidRDefault="006A3DB2" w:rsidP="006A3DB2">
      <w:pPr>
        <w:pStyle w:val="TITULO1"/>
        <w:outlineLvl w:val="9"/>
        <w:rPr>
          <w:rFonts w:ascii="Arial" w:hAnsi="Arial"/>
        </w:rPr>
      </w:pPr>
      <w:r w:rsidRPr="00147681">
        <w:rPr>
          <w:rFonts w:ascii="Arial" w:hAnsi="Arial"/>
        </w:rPr>
        <w:t>AGENTES INTERVINIENTES</w:t>
      </w:r>
    </w:p>
    <w:p w14:paraId="5060A84B" w14:textId="46A8AC6E" w:rsidR="006A3DB2" w:rsidRPr="00147681" w:rsidRDefault="006A3DB2" w:rsidP="006A3DB2">
      <w:pPr>
        <w:pStyle w:val="GUI1"/>
        <w:rPr>
          <w:rFonts w:ascii="Arial" w:hAnsi="Arial"/>
          <w:color w:val="auto"/>
          <w:highlight w:val="cyan"/>
        </w:rPr>
      </w:pPr>
      <w:r w:rsidRPr="00147681">
        <w:rPr>
          <w:rFonts w:ascii="Arial" w:hAnsi="Arial"/>
          <w:color w:val="auto"/>
        </w:rPr>
        <w:t xml:space="preserve">El peticionario del presente proyecto es </w:t>
      </w:r>
      <w:r w:rsidR="00564C37" w:rsidRPr="00147681">
        <w:rPr>
          <w:rFonts w:ascii="Arial" w:hAnsi="Arial"/>
          <w:color w:val="auto"/>
          <w:highlight w:val="cyan"/>
          <w:lang w:eastAsia="it-IT"/>
        </w:rPr>
        <w:t>XXXX</w:t>
      </w:r>
    </w:p>
    <w:p w14:paraId="27252049" w14:textId="27B3B66D" w:rsidR="006A3DB2" w:rsidRPr="00147681" w:rsidRDefault="006A3DB2" w:rsidP="006A3DB2">
      <w:pPr>
        <w:pStyle w:val="GUI1"/>
        <w:rPr>
          <w:rFonts w:ascii="Arial" w:hAnsi="Arial"/>
          <w:color w:val="auto"/>
          <w:highlight w:val="cyan"/>
        </w:rPr>
      </w:pPr>
      <w:r w:rsidRPr="00147681">
        <w:rPr>
          <w:rFonts w:ascii="Arial" w:hAnsi="Arial"/>
          <w:color w:val="auto"/>
        </w:rPr>
        <w:t>El titular de la instalación será</w:t>
      </w:r>
      <w:r w:rsidRPr="00147681">
        <w:rPr>
          <w:rFonts w:ascii="Arial" w:hAnsi="Arial"/>
          <w:color w:val="auto"/>
          <w:highlight w:val="cyan"/>
        </w:rPr>
        <w:t xml:space="preserve">: </w:t>
      </w:r>
      <w:r w:rsidR="00564C37" w:rsidRPr="00147681">
        <w:rPr>
          <w:rFonts w:ascii="Arial" w:hAnsi="Arial"/>
          <w:color w:val="auto"/>
          <w:highlight w:val="cyan"/>
          <w:lang w:eastAsia="it-IT"/>
        </w:rPr>
        <w:t>XXXX</w:t>
      </w:r>
    </w:p>
    <w:p w14:paraId="56545E98" w14:textId="6C12BFE7" w:rsidR="006A3DB2" w:rsidRPr="00147681" w:rsidRDefault="006A3DB2" w:rsidP="006A3DB2">
      <w:pPr>
        <w:pStyle w:val="GUI1"/>
        <w:rPr>
          <w:rFonts w:ascii="Arial" w:hAnsi="Arial"/>
          <w:color w:val="auto"/>
          <w:highlight w:val="cyan"/>
        </w:rPr>
      </w:pPr>
      <w:r w:rsidRPr="00147681">
        <w:rPr>
          <w:rFonts w:ascii="Arial" w:hAnsi="Arial"/>
          <w:color w:val="auto"/>
        </w:rPr>
        <w:t>El promotor de las obras será</w:t>
      </w:r>
      <w:r w:rsidRPr="00147681">
        <w:rPr>
          <w:rFonts w:ascii="Arial" w:hAnsi="Arial"/>
          <w:color w:val="auto"/>
          <w:highlight w:val="cyan"/>
        </w:rPr>
        <w:t xml:space="preserve">: </w:t>
      </w:r>
      <w:r w:rsidR="00564C37" w:rsidRPr="00147681">
        <w:rPr>
          <w:rFonts w:ascii="Arial" w:hAnsi="Arial"/>
          <w:color w:val="auto"/>
          <w:highlight w:val="cyan"/>
          <w:lang w:eastAsia="it-IT"/>
        </w:rPr>
        <w:t>XXXX</w:t>
      </w:r>
    </w:p>
    <w:p w14:paraId="7DBDD165" w14:textId="4F63AE1C" w:rsidR="006A3DB2" w:rsidRPr="00147681" w:rsidRDefault="006A3DB2" w:rsidP="006A3DB2">
      <w:pPr>
        <w:pStyle w:val="GUI1"/>
        <w:rPr>
          <w:rFonts w:ascii="Arial" w:hAnsi="Arial"/>
          <w:color w:val="auto"/>
        </w:rPr>
      </w:pPr>
      <w:r w:rsidRPr="00147681">
        <w:rPr>
          <w:rFonts w:ascii="Arial" w:hAnsi="Arial"/>
          <w:color w:val="auto"/>
        </w:rPr>
        <w:t>La empresa distribuidora será: Viesgo Distribución Eléctrica, S.L.</w:t>
      </w:r>
      <w:r w:rsidR="006C4CC3" w:rsidRPr="00147681">
        <w:rPr>
          <w:rFonts w:ascii="Arial" w:hAnsi="Arial"/>
          <w:color w:val="auto"/>
        </w:rPr>
        <w:t xml:space="preserve"> (NIF: </w:t>
      </w:r>
      <w:r w:rsidR="006C4CC3" w:rsidRPr="00147681">
        <w:rPr>
          <w:rFonts w:ascii="Arial" w:hAnsi="Arial"/>
          <w:color w:val="auto"/>
          <w:lang w:val="es-ES"/>
        </w:rPr>
        <w:t>B-62733159)</w:t>
      </w:r>
    </w:p>
    <w:p w14:paraId="6CF1FF8F" w14:textId="77777777" w:rsidR="006A3DB2" w:rsidRPr="00147681" w:rsidRDefault="006A3DB2" w:rsidP="006A3DB2">
      <w:pPr>
        <w:pStyle w:val="TITULO1"/>
        <w:outlineLvl w:val="9"/>
        <w:rPr>
          <w:rFonts w:ascii="Arial" w:hAnsi="Arial"/>
        </w:rPr>
      </w:pPr>
      <w:r w:rsidRPr="00147681">
        <w:rPr>
          <w:rFonts w:ascii="Arial" w:hAnsi="Arial"/>
        </w:rPr>
        <w:t>RESUMEN DE LAS INSTALACIONES</w:t>
      </w:r>
    </w:p>
    <w:p w14:paraId="3E4A4E3A" w14:textId="77777777" w:rsidR="006A3DB2" w:rsidRPr="00147681" w:rsidRDefault="006A3DB2" w:rsidP="006A3DB2">
      <w:pPr>
        <w:pStyle w:val="TITULO2"/>
        <w:outlineLvl w:val="9"/>
        <w:rPr>
          <w:rFonts w:ascii="Arial" w:hAnsi="Arial" w:cs="Arial"/>
          <w:szCs w:val="20"/>
        </w:rPr>
      </w:pPr>
      <w:r w:rsidRPr="00147681">
        <w:rPr>
          <w:rFonts w:ascii="Arial" w:hAnsi="Arial" w:cs="Arial"/>
          <w:bCs/>
          <w:szCs w:val="20"/>
          <w:highlight w:val="yellow"/>
        </w:rPr>
        <w:t>NUEVO CT “GENOVEVA”</w:t>
      </w:r>
    </w:p>
    <w:p w14:paraId="43A7CC61" w14:textId="77777777" w:rsidR="006A3DB2" w:rsidRPr="00147681" w:rsidRDefault="006A3DB2" w:rsidP="006A3DB2">
      <w:pPr>
        <w:pStyle w:val="GUI1"/>
        <w:numPr>
          <w:ilvl w:val="0"/>
          <w:numId w:val="0"/>
        </w:numPr>
        <w:ind w:left="927" w:hanging="360"/>
        <w:rPr>
          <w:rFonts w:ascii="Arial" w:hAnsi="Arial"/>
        </w:rPr>
      </w:pPr>
    </w:p>
    <w:p w14:paraId="17588B38" w14:textId="77777777" w:rsidR="006A3DB2" w:rsidRPr="00147681" w:rsidRDefault="006A3DB2" w:rsidP="006A3DB2">
      <w:pPr>
        <w:pStyle w:val="GUI1"/>
        <w:rPr>
          <w:rFonts w:ascii="Arial" w:hAnsi="Arial"/>
        </w:rPr>
      </w:pPr>
      <w:r w:rsidRPr="00147681">
        <w:rPr>
          <w:rFonts w:ascii="Arial" w:hAnsi="Arial"/>
        </w:rPr>
        <w:t xml:space="preserve">Situación: </w:t>
      </w:r>
      <w:r w:rsidRPr="00147681">
        <w:rPr>
          <w:rFonts w:ascii="Arial" w:hAnsi="Arial"/>
          <w:highlight w:val="yellow"/>
        </w:rPr>
        <w:t>Bo. Llejo, Piélagos.</w:t>
      </w:r>
    </w:p>
    <w:p w14:paraId="3AE19EFD" w14:textId="77777777" w:rsidR="006A3DB2" w:rsidRPr="00147681" w:rsidRDefault="006A3DB2" w:rsidP="006A3DB2">
      <w:pPr>
        <w:pStyle w:val="GUI1"/>
        <w:rPr>
          <w:rFonts w:ascii="Arial" w:hAnsi="Arial"/>
        </w:rPr>
      </w:pPr>
      <w:r w:rsidRPr="00147681">
        <w:rPr>
          <w:rFonts w:ascii="Arial" w:hAnsi="Arial"/>
        </w:rPr>
        <w:t xml:space="preserve">Referencia catastral: </w:t>
      </w:r>
      <w:r w:rsidRPr="00147681">
        <w:rPr>
          <w:rFonts w:ascii="Arial" w:hAnsi="Arial"/>
          <w:highlight w:val="yellow"/>
        </w:rPr>
        <w:t>2269112VP2026N.</w:t>
      </w:r>
    </w:p>
    <w:p w14:paraId="7C9D19DC" w14:textId="77777777" w:rsidR="006A3DB2" w:rsidRPr="00147681" w:rsidRDefault="006A3DB2" w:rsidP="006A3DB2">
      <w:pPr>
        <w:pStyle w:val="GUI1"/>
        <w:rPr>
          <w:rFonts w:ascii="Arial" w:hAnsi="Arial"/>
          <w:highlight w:val="yellow"/>
        </w:rPr>
      </w:pPr>
      <w:r w:rsidRPr="00147681">
        <w:rPr>
          <w:rFonts w:ascii="Arial" w:hAnsi="Arial"/>
        </w:rPr>
        <w:t xml:space="preserve">Coordenadas UTM del Centro: </w:t>
      </w:r>
      <w:r w:rsidRPr="00147681">
        <w:rPr>
          <w:rFonts w:ascii="Arial" w:hAnsi="Arial"/>
          <w:highlight w:val="yellow"/>
        </w:rPr>
        <w:t>X: 422.685; Y: 4.806.640; Huso: 30.</w:t>
      </w:r>
    </w:p>
    <w:p w14:paraId="31F617D7" w14:textId="77777777" w:rsidR="006A3DB2" w:rsidRPr="00147681" w:rsidRDefault="006A3DB2" w:rsidP="006A3DB2">
      <w:pPr>
        <w:pStyle w:val="GUI1"/>
        <w:rPr>
          <w:rFonts w:ascii="Arial" w:hAnsi="Arial"/>
        </w:rPr>
      </w:pPr>
      <w:r w:rsidRPr="00147681">
        <w:rPr>
          <w:rFonts w:ascii="Arial" w:hAnsi="Arial"/>
        </w:rPr>
        <w:t xml:space="preserve">Potencia instalada: </w:t>
      </w:r>
      <w:r w:rsidRPr="00147681">
        <w:rPr>
          <w:rFonts w:ascii="Arial" w:hAnsi="Arial"/>
          <w:highlight w:val="yellow"/>
        </w:rPr>
        <w:t>630 kVA.</w:t>
      </w:r>
    </w:p>
    <w:p w14:paraId="48FD63F4" w14:textId="77777777" w:rsidR="006A3DB2" w:rsidRPr="00147681" w:rsidRDefault="006A3DB2" w:rsidP="006A3DB2">
      <w:pPr>
        <w:pStyle w:val="GUI1"/>
        <w:rPr>
          <w:rFonts w:ascii="Arial" w:hAnsi="Arial"/>
          <w:highlight w:val="yellow"/>
        </w:rPr>
      </w:pPr>
      <w:r w:rsidRPr="00147681">
        <w:rPr>
          <w:rFonts w:ascii="Arial" w:hAnsi="Arial"/>
        </w:rPr>
        <w:t xml:space="preserve">Potencia máxima admisible: </w:t>
      </w:r>
      <w:r w:rsidRPr="00147681">
        <w:rPr>
          <w:rFonts w:ascii="Arial" w:hAnsi="Arial"/>
          <w:highlight w:val="yellow"/>
        </w:rPr>
        <w:t>630 kVA.</w:t>
      </w:r>
    </w:p>
    <w:p w14:paraId="3BF0611B" w14:textId="77777777" w:rsidR="006A3DB2" w:rsidRPr="00147681" w:rsidRDefault="006A3DB2" w:rsidP="006A3DB2">
      <w:pPr>
        <w:pStyle w:val="GUI1"/>
        <w:rPr>
          <w:rFonts w:ascii="Arial" w:hAnsi="Arial"/>
          <w:highlight w:val="yellow"/>
        </w:rPr>
      </w:pPr>
      <w:r w:rsidRPr="00147681">
        <w:rPr>
          <w:rFonts w:ascii="Arial" w:hAnsi="Arial"/>
        </w:rPr>
        <w:t xml:space="preserve">Relación de transformación: </w:t>
      </w:r>
      <w:r w:rsidRPr="00147681">
        <w:rPr>
          <w:rFonts w:ascii="Arial" w:hAnsi="Arial"/>
          <w:highlight w:val="yellow"/>
        </w:rPr>
        <w:t>12.000/400-230 V.</w:t>
      </w:r>
    </w:p>
    <w:p w14:paraId="181F68CB" w14:textId="696E5F06" w:rsidR="00016567" w:rsidRPr="00147681" w:rsidRDefault="006A3DB2" w:rsidP="009834FB">
      <w:pPr>
        <w:pStyle w:val="GUI1"/>
        <w:rPr>
          <w:rFonts w:ascii="Arial" w:hAnsi="Arial"/>
        </w:rPr>
      </w:pPr>
      <w:r w:rsidRPr="00147681">
        <w:rPr>
          <w:rFonts w:ascii="Arial" w:hAnsi="Arial"/>
        </w:rPr>
        <w:t xml:space="preserve">Celdas AT: </w:t>
      </w:r>
      <w:r w:rsidRPr="00147681">
        <w:rPr>
          <w:rFonts w:ascii="Arial" w:hAnsi="Arial"/>
          <w:highlight w:val="yellow"/>
        </w:rPr>
        <w:t>3L+1</w:t>
      </w:r>
      <w:r w:rsidR="009834FB" w:rsidRPr="00147681">
        <w:rPr>
          <w:rFonts w:ascii="Arial" w:hAnsi="Arial"/>
          <w:highlight w:val="yellow"/>
        </w:rPr>
        <w:t>P</w:t>
      </w:r>
    </w:p>
    <w:sectPr w:rsidR="00016567" w:rsidRPr="00147681" w:rsidSect="009834FB">
      <w:footerReference w:type="default" r:id="rId13"/>
      <w:pgSz w:w="11906" w:h="16838"/>
      <w:pgMar w:top="1417" w:right="1701" w:bottom="1417" w:left="1701" w:header="426" w:footer="2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B2E3F" w14:textId="77777777" w:rsidR="00720D8F" w:rsidRDefault="00720D8F" w:rsidP="00375CCC">
      <w:pPr>
        <w:spacing w:after="0" w:line="240" w:lineRule="auto"/>
      </w:pPr>
      <w:r>
        <w:separator/>
      </w:r>
    </w:p>
  </w:endnote>
  <w:endnote w:type="continuationSeparator" w:id="0">
    <w:p w14:paraId="3DE5F4A9" w14:textId="77777777" w:rsidR="00720D8F" w:rsidRDefault="00720D8F" w:rsidP="0037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252"/>
    </w:tblGrid>
    <w:tr w:rsidR="00BB4A2E" w:rsidRPr="00147681" w14:paraId="79D5DF2A" w14:textId="77777777" w:rsidTr="00A622C2">
      <w:tc>
        <w:tcPr>
          <w:tcW w:w="5671" w:type="dxa"/>
        </w:tcPr>
        <w:p w14:paraId="55660C5E" w14:textId="5AAD478F" w:rsidR="00BB4A2E" w:rsidRPr="00147681" w:rsidRDefault="00606DFC" w:rsidP="00BB4A2E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147681">
            <w:rPr>
              <w:rFonts w:ascii="Arial" w:hAnsi="Arial" w:cs="Arial"/>
              <w:i/>
              <w:iCs/>
              <w:sz w:val="16"/>
              <w:szCs w:val="16"/>
            </w:rPr>
            <w:t>Resumen</w:t>
          </w:r>
        </w:p>
        <w:p w14:paraId="46F564DD" w14:textId="77777777" w:rsidR="00BB4A2E" w:rsidRPr="00147681" w:rsidRDefault="00BB4A2E" w:rsidP="00BB4A2E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147681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NUEVO CT "GENOVEVA"</w:t>
          </w:r>
        </w:p>
        <w:p w14:paraId="4F2B4FA5" w14:textId="77777777" w:rsidR="00BB4A2E" w:rsidRPr="00147681" w:rsidRDefault="00BB4A2E" w:rsidP="00BB4A2E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147681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T.M. PIÉLAGOS.</w:t>
          </w:r>
        </w:p>
        <w:p w14:paraId="4B9B5338" w14:textId="77777777" w:rsidR="00BB4A2E" w:rsidRPr="00147681" w:rsidRDefault="00BB4A2E" w:rsidP="00BB4A2E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2" w:type="dxa"/>
        </w:tcPr>
        <w:p w14:paraId="20D462DD" w14:textId="679F681E" w:rsidR="00BB4A2E" w:rsidRPr="00147681" w:rsidRDefault="00BB4A2E" w:rsidP="00BB4A2E">
          <w:pPr>
            <w:pStyle w:val="Piedepgina"/>
            <w:jc w:val="right"/>
            <w:rPr>
              <w:rFonts w:ascii="Arial" w:hAnsi="Arial" w:cs="Arial"/>
              <w:i/>
              <w:iCs/>
              <w:sz w:val="16"/>
              <w:szCs w:val="16"/>
            </w:rPr>
          </w:pPr>
          <w:r w:rsidRPr="00147681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NOMBRE INGENIERÍA: </w:t>
          </w:r>
          <w:r w:rsidR="00950363" w:rsidRPr="00147681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XXXX</w:t>
          </w:r>
        </w:p>
        <w:p w14:paraId="0EE171C2" w14:textId="77777777" w:rsidR="00BB4A2E" w:rsidRPr="00147681" w:rsidRDefault="00BB4A2E" w:rsidP="00BB4A2E">
          <w:pPr>
            <w:pStyle w:val="Piedepgina"/>
            <w:jc w:val="right"/>
            <w:rPr>
              <w:rFonts w:ascii="Arial" w:hAnsi="Arial" w:cs="Arial"/>
              <w:sz w:val="16"/>
              <w:szCs w:val="16"/>
            </w:rPr>
          </w:pPr>
          <w:r w:rsidRPr="00147681">
            <w:rPr>
              <w:rFonts w:ascii="Arial" w:hAnsi="Arial" w:cs="Arial"/>
              <w:sz w:val="16"/>
              <w:szCs w:val="16"/>
            </w:rPr>
            <w:t>Pág.</w:t>
          </w:r>
          <w:r w:rsidRPr="00147681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47681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47681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147681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147681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47681">
            <w:rPr>
              <w:rFonts w:ascii="Arial" w:hAnsi="Arial" w:cs="Arial"/>
              <w:sz w:val="16"/>
              <w:szCs w:val="16"/>
            </w:rPr>
            <w:t xml:space="preserve"> de </w:t>
          </w:r>
          <w:r w:rsidRPr="00147681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47681">
            <w:rPr>
              <w:rFonts w:ascii="Arial" w:hAnsi="Arial" w:cs="Arial"/>
              <w:b/>
              <w:bCs/>
              <w:sz w:val="16"/>
              <w:szCs w:val="16"/>
            </w:rPr>
            <w:instrText>NUMPAGES  \* Arabic  \* MERGEFORMAT</w:instrText>
          </w:r>
          <w:r w:rsidRPr="00147681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147681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147681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28AB7D16" w14:textId="77777777" w:rsidR="0084582C" w:rsidRDefault="0084582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DB72E" w14:textId="77777777" w:rsidR="00720D8F" w:rsidRDefault="00720D8F" w:rsidP="00375CCC">
      <w:pPr>
        <w:spacing w:after="0" w:line="240" w:lineRule="auto"/>
      </w:pPr>
      <w:r>
        <w:separator/>
      </w:r>
    </w:p>
  </w:footnote>
  <w:footnote w:type="continuationSeparator" w:id="0">
    <w:p w14:paraId="62E39F8F" w14:textId="77777777" w:rsidR="00720D8F" w:rsidRDefault="00720D8F" w:rsidP="00375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231EA" w14:textId="65ADB991" w:rsidR="00375CCC" w:rsidRDefault="00C129CC">
    <w:pPr>
      <w:pStyle w:val="Encabezado"/>
    </w:pPr>
    <w:r w:rsidRPr="00D6201B">
      <w:rPr>
        <w:noProof/>
      </w:rPr>
      <w:drawing>
        <wp:inline distT="0" distB="0" distL="0" distR="0" wp14:anchorId="54B4EDC7" wp14:editId="3C12E008">
          <wp:extent cx="789709" cy="599860"/>
          <wp:effectExtent l="0" t="0" r="0" b="0"/>
          <wp:docPr id="166979646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6119" cy="61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0C3DCB"/>
    <w:multiLevelType w:val="hybridMultilevel"/>
    <w:tmpl w:val="9EA2316C"/>
    <w:lvl w:ilvl="0" w:tplc="6A024B28">
      <w:start w:val="6"/>
      <w:numFmt w:val="bullet"/>
      <w:pStyle w:val="GUI1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3879286D"/>
    <w:multiLevelType w:val="hybridMultilevel"/>
    <w:tmpl w:val="18CEDA7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87448E"/>
    <w:multiLevelType w:val="hybridMultilevel"/>
    <w:tmpl w:val="82AEAE3C"/>
    <w:lvl w:ilvl="0" w:tplc="FFFFFFFF">
      <w:start w:val="1"/>
      <w:numFmt w:val="bullet"/>
      <w:pStyle w:val="LISTACONVIETA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</w:rPr>
    </w:lvl>
    <w:lvl w:ilvl="1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CD3AEB"/>
    <w:multiLevelType w:val="multilevel"/>
    <w:tmpl w:val="3B48B784"/>
    <w:lvl w:ilvl="0">
      <w:start w:val="1"/>
      <w:numFmt w:val="decimal"/>
      <w:pStyle w:val="TITULO1"/>
      <w:lvlText w:val="%1."/>
      <w:lvlJc w:val="left"/>
      <w:pPr>
        <w:ind w:left="360" w:hanging="360"/>
      </w:pPr>
      <w:rPr>
        <w:b/>
        <w:bCs/>
        <w:color w:val="auto"/>
      </w:rPr>
    </w:lvl>
    <w:lvl w:ilvl="1">
      <w:start w:val="1"/>
      <w:numFmt w:val="decimal"/>
      <w:pStyle w:val="TITULO2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TITULO3"/>
      <w:lvlText w:val="%1.%2.%3."/>
      <w:lvlJc w:val="left"/>
      <w:pPr>
        <w:ind w:left="1497" w:hanging="504"/>
      </w:pPr>
    </w:lvl>
    <w:lvl w:ilvl="3">
      <w:start w:val="1"/>
      <w:numFmt w:val="decimal"/>
      <w:pStyle w:val="TITULO4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pStyle w:val="TITULO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800787B"/>
    <w:multiLevelType w:val="hybridMultilevel"/>
    <w:tmpl w:val="C5025D04"/>
    <w:lvl w:ilvl="0" w:tplc="EFF64816">
      <w:start w:val="1"/>
      <w:numFmt w:val="bullet"/>
      <w:pStyle w:val="GUI2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7A845D2C"/>
    <w:multiLevelType w:val="hybridMultilevel"/>
    <w:tmpl w:val="DA9E6EDE"/>
    <w:lvl w:ilvl="0" w:tplc="A3A8FE6E">
      <w:start w:val="1"/>
      <w:numFmt w:val="bullet"/>
      <w:pStyle w:val="GUI3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num w:numId="1" w16cid:durableId="2005862346">
    <w:abstractNumId w:val="0"/>
  </w:num>
  <w:num w:numId="2" w16cid:durableId="1524434925">
    <w:abstractNumId w:val="4"/>
  </w:num>
  <w:num w:numId="3" w16cid:durableId="34235995">
    <w:abstractNumId w:val="5"/>
  </w:num>
  <w:num w:numId="4" w16cid:durableId="2089687976">
    <w:abstractNumId w:val="3"/>
  </w:num>
  <w:num w:numId="5" w16cid:durableId="1025867254">
    <w:abstractNumId w:val="2"/>
  </w:num>
  <w:num w:numId="6" w16cid:durableId="17518096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33468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9683304">
    <w:abstractNumId w:val="1"/>
  </w:num>
  <w:num w:numId="9" w16cid:durableId="7379393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42455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647112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586295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052158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2532701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621"/>
    <w:rsid w:val="0000261F"/>
    <w:rsid w:val="000042E1"/>
    <w:rsid w:val="00010E05"/>
    <w:rsid w:val="00011AA7"/>
    <w:rsid w:val="00011B6E"/>
    <w:rsid w:val="00011BB4"/>
    <w:rsid w:val="00014B84"/>
    <w:rsid w:val="00016567"/>
    <w:rsid w:val="00017F44"/>
    <w:rsid w:val="000204D3"/>
    <w:rsid w:val="00020610"/>
    <w:rsid w:val="00021CA9"/>
    <w:rsid w:val="000226A7"/>
    <w:rsid w:val="00023692"/>
    <w:rsid w:val="00023FCD"/>
    <w:rsid w:val="0002750B"/>
    <w:rsid w:val="00030BD5"/>
    <w:rsid w:val="000315D3"/>
    <w:rsid w:val="00034859"/>
    <w:rsid w:val="00035942"/>
    <w:rsid w:val="00036E29"/>
    <w:rsid w:val="00042834"/>
    <w:rsid w:val="00044157"/>
    <w:rsid w:val="000449AA"/>
    <w:rsid w:val="00050789"/>
    <w:rsid w:val="00052FED"/>
    <w:rsid w:val="000533AB"/>
    <w:rsid w:val="000537E3"/>
    <w:rsid w:val="00053C6F"/>
    <w:rsid w:val="00055A3B"/>
    <w:rsid w:val="000568C5"/>
    <w:rsid w:val="000571F8"/>
    <w:rsid w:val="000573FA"/>
    <w:rsid w:val="00057D9C"/>
    <w:rsid w:val="000613AD"/>
    <w:rsid w:val="000618AF"/>
    <w:rsid w:val="0006438C"/>
    <w:rsid w:val="00065C06"/>
    <w:rsid w:val="00071750"/>
    <w:rsid w:val="00071FE4"/>
    <w:rsid w:val="00072055"/>
    <w:rsid w:val="000729FD"/>
    <w:rsid w:val="00073D83"/>
    <w:rsid w:val="00076994"/>
    <w:rsid w:val="00077580"/>
    <w:rsid w:val="00080805"/>
    <w:rsid w:val="00080B5E"/>
    <w:rsid w:val="00087859"/>
    <w:rsid w:val="00093422"/>
    <w:rsid w:val="0009461D"/>
    <w:rsid w:val="000950A6"/>
    <w:rsid w:val="0009592F"/>
    <w:rsid w:val="000A4DFF"/>
    <w:rsid w:val="000A5374"/>
    <w:rsid w:val="000B0538"/>
    <w:rsid w:val="000B0627"/>
    <w:rsid w:val="000B4749"/>
    <w:rsid w:val="000B7CDD"/>
    <w:rsid w:val="000C00DC"/>
    <w:rsid w:val="000C1E1C"/>
    <w:rsid w:val="000C34F9"/>
    <w:rsid w:val="000D0093"/>
    <w:rsid w:val="000D5401"/>
    <w:rsid w:val="000D6FAC"/>
    <w:rsid w:val="000E0008"/>
    <w:rsid w:val="000E0B73"/>
    <w:rsid w:val="000E2E6C"/>
    <w:rsid w:val="000E3724"/>
    <w:rsid w:val="000E7559"/>
    <w:rsid w:val="000F1738"/>
    <w:rsid w:val="000F24D6"/>
    <w:rsid w:val="000F32E2"/>
    <w:rsid w:val="000F35C1"/>
    <w:rsid w:val="000F4657"/>
    <w:rsid w:val="000F5A09"/>
    <w:rsid w:val="000F7904"/>
    <w:rsid w:val="00103667"/>
    <w:rsid w:val="00104C76"/>
    <w:rsid w:val="001052C2"/>
    <w:rsid w:val="00107169"/>
    <w:rsid w:val="001071E7"/>
    <w:rsid w:val="00107AF6"/>
    <w:rsid w:val="0011499C"/>
    <w:rsid w:val="00116B64"/>
    <w:rsid w:val="00117055"/>
    <w:rsid w:val="00117C4B"/>
    <w:rsid w:val="001206A1"/>
    <w:rsid w:val="00121631"/>
    <w:rsid w:val="00121B94"/>
    <w:rsid w:val="001269EA"/>
    <w:rsid w:val="00137575"/>
    <w:rsid w:val="0014175D"/>
    <w:rsid w:val="001419C4"/>
    <w:rsid w:val="00142503"/>
    <w:rsid w:val="00143D5E"/>
    <w:rsid w:val="00145958"/>
    <w:rsid w:val="00147681"/>
    <w:rsid w:val="00147A8D"/>
    <w:rsid w:val="00147D97"/>
    <w:rsid w:val="00147FD8"/>
    <w:rsid w:val="0015445F"/>
    <w:rsid w:val="00154EF3"/>
    <w:rsid w:val="00155298"/>
    <w:rsid w:val="001552BB"/>
    <w:rsid w:val="00157C12"/>
    <w:rsid w:val="001603DB"/>
    <w:rsid w:val="0016056E"/>
    <w:rsid w:val="001644F6"/>
    <w:rsid w:val="00164B04"/>
    <w:rsid w:val="00167D6D"/>
    <w:rsid w:val="001720F6"/>
    <w:rsid w:val="00176486"/>
    <w:rsid w:val="00180577"/>
    <w:rsid w:val="00183EE6"/>
    <w:rsid w:val="0018452B"/>
    <w:rsid w:val="00184BAF"/>
    <w:rsid w:val="0018647C"/>
    <w:rsid w:val="00186DB9"/>
    <w:rsid w:val="0018711D"/>
    <w:rsid w:val="00187174"/>
    <w:rsid w:val="00187D71"/>
    <w:rsid w:val="00193B6B"/>
    <w:rsid w:val="001953BD"/>
    <w:rsid w:val="001A2D8F"/>
    <w:rsid w:val="001A6D94"/>
    <w:rsid w:val="001A79D3"/>
    <w:rsid w:val="001B17F3"/>
    <w:rsid w:val="001B1F66"/>
    <w:rsid w:val="001B5CB5"/>
    <w:rsid w:val="001C0A3E"/>
    <w:rsid w:val="001C2116"/>
    <w:rsid w:val="001C3A67"/>
    <w:rsid w:val="001D0C80"/>
    <w:rsid w:val="001D3C32"/>
    <w:rsid w:val="001D5110"/>
    <w:rsid w:val="001D6574"/>
    <w:rsid w:val="001D7404"/>
    <w:rsid w:val="001E1713"/>
    <w:rsid w:val="001E2D5F"/>
    <w:rsid w:val="001E36DA"/>
    <w:rsid w:val="001E63E5"/>
    <w:rsid w:val="001E6DAF"/>
    <w:rsid w:val="001E7916"/>
    <w:rsid w:val="001E7E61"/>
    <w:rsid w:val="001F0811"/>
    <w:rsid w:val="001F108F"/>
    <w:rsid w:val="001F1D7A"/>
    <w:rsid w:val="001F250B"/>
    <w:rsid w:val="001F46D3"/>
    <w:rsid w:val="001F5B6B"/>
    <w:rsid w:val="00200F10"/>
    <w:rsid w:val="00202042"/>
    <w:rsid w:val="002038AB"/>
    <w:rsid w:val="0020454C"/>
    <w:rsid w:val="0020578F"/>
    <w:rsid w:val="00206697"/>
    <w:rsid w:val="002103E9"/>
    <w:rsid w:val="00213B6A"/>
    <w:rsid w:val="00223558"/>
    <w:rsid w:val="0022387C"/>
    <w:rsid w:val="002255D7"/>
    <w:rsid w:val="002261B0"/>
    <w:rsid w:val="002274A3"/>
    <w:rsid w:val="00227ED6"/>
    <w:rsid w:val="00230020"/>
    <w:rsid w:val="00230D71"/>
    <w:rsid w:val="002322F8"/>
    <w:rsid w:val="002326DB"/>
    <w:rsid w:val="00232DE6"/>
    <w:rsid w:val="0023344E"/>
    <w:rsid w:val="0023445D"/>
    <w:rsid w:val="0023606A"/>
    <w:rsid w:val="00240802"/>
    <w:rsid w:val="00242011"/>
    <w:rsid w:val="00244E6C"/>
    <w:rsid w:val="002451DC"/>
    <w:rsid w:val="002477E6"/>
    <w:rsid w:val="0025013B"/>
    <w:rsid w:val="00254483"/>
    <w:rsid w:val="00256E10"/>
    <w:rsid w:val="002575EA"/>
    <w:rsid w:val="00260286"/>
    <w:rsid w:val="00260A98"/>
    <w:rsid w:val="00260F27"/>
    <w:rsid w:val="002620E1"/>
    <w:rsid w:val="002637E2"/>
    <w:rsid w:val="002644AB"/>
    <w:rsid w:val="00264911"/>
    <w:rsid w:val="00264A57"/>
    <w:rsid w:val="002664D6"/>
    <w:rsid w:val="00266ACB"/>
    <w:rsid w:val="00267F1F"/>
    <w:rsid w:val="0027488C"/>
    <w:rsid w:val="002811CA"/>
    <w:rsid w:val="00283B85"/>
    <w:rsid w:val="002907D7"/>
    <w:rsid w:val="00293DC2"/>
    <w:rsid w:val="0029463C"/>
    <w:rsid w:val="002955CA"/>
    <w:rsid w:val="002957CA"/>
    <w:rsid w:val="0029616E"/>
    <w:rsid w:val="0029764C"/>
    <w:rsid w:val="002A1C85"/>
    <w:rsid w:val="002A5194"/>
    <w:rsid w:val="002A7B04"/>
    <w:rsid w:val="002A7CFA"/>
    <w:rsid w:val="002C1392"/>
    <w:rsid w:val="002C193D"/>
    <w:rsid w:val="002C1966"/>
    <w:rsid w:val="002C25A1"/>
    <w:rsid w:val="002C36F9"/>
    <w:rsid w:val="002C4376"/>
    <w:rsid w:val="002C4CFB"/>
    <w:rsid w:val="002C7E6D"/>
    <w:rsid w:val="002D1242"/>
    <w:rsid w:val="002D1455"/>
    <w:rsid w:val="002D16F0"/>
    <w:rsid w:val="002D1E2A"/>
    <w:rsid w:val="002D3153"/>
    <w:rsid w:val="002E1E7D"/>
    <w:rsid w:val="002E2564"/>
    <w:rsid w:val="002E40FF"/>
    <w:rsid w:val="002E582C"/>
    <w:rsid w:val="002F00B0"/>
    <w:rsid w:val="002F033B"/>
    <w:rsid w:val="002F2182"/>
    <w:rsid w:val="002F5930"/>
    <w:rsid w:val="002F6C6F"/>
    <w:rsid w:val="002F7193"/>
    <w:rsid w:val="00301008"/>
    <w:rsid w:val="0030371D"/>
    <w:rsid w:val="00303C0D"/>
    <w:rsid w:val="003047D1"/>
    <w:rsid w:val="00305AFC"/>
    <w:rsid w:val="00307152"/>
    <w:rsid w:val="00307849"/>
    <w:rsid w:val="00310188"/>
    <w:rsid w:val="003117AA"/>
    <w:rsid w:val="003121C1"/>
    <w:rsid w:val="003130B7"/>
    <w:rsid w:val="00313BD7"/>
    <w:rsid w:val="003174CC"/>
    <w:rsid w:val="00333150"/>
    <w:rsid w:val="00333333"/>
    <w:rsid w:val="0034116A"/>
    <w:rsid w:val="003470D5"/>
    <w:rsid w:val="0034726B"/>
    <w:rsid w:val="0035239B"/>
    <w:rsid w:val="00353045"/>
    <w:rsid w:val="00356075"/>
    <w:rsid w:val="00357518"/>
    <w:rsid w:val="00357CF6"/>
    <w:rsid w:val="00360A49"/>
    <w:rsid w:val="00362A10"/>
    <w:rsid w:val="00375CCC"/>
    <w:rsid w:val="00377F8C"/>
    <w:rsid w:val="003801D7"/>
    <w:rsid w:val="00380675"/>
    <w:rsid w:val="003810E4"/>
    <w:rsid w:val="00381728"/>
    <w:rsid w:val="003842F7"/>
    <w:rsid w:val="003845DA"/>
    <w:rsid w:val="00384CC2"/>
    <w:rsid w:val="00386624"/>
    <w:rsid w:val="003945CF"/>
    <w:rsid w:val="00394EBE"/>
    <w:rsid w:val="003A15B0"/>
    <w:rsid w:val="003A1715"/>
    <w:rsid w:val="003A40E4"/>
    <w:rsid w:val="003A47DA"/>
    <w:rsid w:val="003A7197"/>
    <w:rsid w:val="003B08E0"/>
    <w:rsid w:val="003B11D0"/>
    <w:rsid w:val="003B30E1"/>
    <w:rsid w:val="003C15D5"/>
    <w:rsid w:val="003C4ED0"/>
    <w:rsid w:val="003C5041"/>
    <w:rsid w:val="003D0C20"/>
    <w:rsid w:val="003D104C"/>
    <w:rsid w:val="003D109D"/>
    <w:rsid w:val="003D10FE"/>
    <w:rsid w:val="003D1D7C"/>
    <w:rsid w:val="003D2422"/>
    <w:rsid w:val="003D247C"/>
    <w:rsid w:val="003D2AD1"/>
    <w:rsid w:val="003D33F5"/>
    <w:rsid w:val="003D677E"/>
    <w:rsid w:val="003E0D31"/>
    <w:rsid w:val="003E1650"/>
    <w:rsid w:val="003E47A3"/>
    <w:rsid w:val="003F14E0"/>
    <w:rsid w:val="003F33CA"/>
    <w:rsid w:val="003F4885"/>
    <w:rsid w:val="00402923"/>
    <w:rsid w:val="004120A2"/>
    <w:rsid w:val="00413318"/>
    <w:rsid w:val="00413F65"/>
    <w:rsid w:val="00420471"/>
    <w:rsid w:val="004204A6"/>
    <w:rsid w:val="00421DE3"/>
    <w:rsid w:val="004222E9"/>
    <w:rsid w:val="00424BC1"/>
    <w:rsid w:val="004250CB"/>
    <w:rsid w:val="00425D2D"/>
    <w:rsid w:val="00431814"/>
    <w:rsid w:val="00433CF9"/>
    <w:rsid w:val="00437219"/>
    <w:rsid w:val="00437D5C"/>
    <w:rsid w:val="00440289"/>
    <w:rsid w:val="00440964"/>
    <w:rsid w:val="0044110A"/>
    <w:rsid w:val="00446C75"/>
    <w:rsid w:val="00450980"/>
    <w:rsid w:val="00451EBF"/>
    <w:rsid w:val="00454660"/>
    <w:rsid w:val="0045482E"/>
    <w:rsid w:val="00455A7D"/>
    <w:rsid w:val="0046080A"/>
    <w:rsid w:val="004635A7"/>
    <w:rsid w:val="0046703B"/>
    <w:rsid w:val="00475259"/>
    <w:rsid w:val="00477D6B"/>
    <w:rsid w:val="004805F8"/>
    <w:rsid w:val="00482809"/>
    <w:rsid w:val="00485079"/>
    <w:rsid w:val="00486697"/>
    <w:rsid w:val="00490C32"/>
    <w:rsid w:val="00491D64"/>
    <w:rsid w:val="00493255"/>
    <w:rsid w:val="004950CF"/>
    <w:rsid w:val="004954D0"/>
    <w:rsid w:val="00495E36"/>
    <w:rsid w:val="00495F0E"/>
    <w:rsid w:val="004962CC"/>
    <w:rsid w:val="004A02DD"/>
    <w:rsid w:val="004A5599"/>
    <w:rsid w:val="004A765B"/>
    <w:rsid w:val="004B3250"/>
    <w:rsid w:val="004B3F4B"/>
    <w:rsid w:val="004B4885"/>
    <w:rsid w:val="004B70D8"/>
    <w:rsid w:val="004C36AB"/>
    <w:rsid w:val="004C5852"/>
    <w:rsid w:val="004C63F8"/>
    <w:rsid w:val="004D05F6"/>
    <w:rsid w:val="004D3255"/>
    <w:rsid w:val="004D39B6"/>
    <w:rsid w:val="004D3B9A"/>
    <w:rsid w:val="004D3E52"/>
    <w:rsid w:val="004D49FF"/>
    <w:rsid w:val="004D5C52"/>
    <w:rsid w:val="004D75AC"/>
    <w:rsid w:val="004E013D"/>
    <w:rsid w:val="004E15B9"/>
    <w:rsid w:val="004E3E74"/>
    <w:rsid w:val="004E76AE"/>
    <w:rsid w:val="004F0C06"/>
    <w:rsid w:val="004F362B"/>
    <w:rsid w:val="004F6602"/>
    <w:rsid w:val="0050483A"/>
    <w:rsid w:val="00510BFF"/>
    <w:rsid w:val="0051237A"/>
    <w:rsid w:val="00514A6D"/>
    <w:rsid w:val="005233AA"/>
    <w:rsid w:val="00526B71"/>
    <w:rsid w:val="00531AAC"/>
    <w:rsid w:val="00532B62"/>
    <w:rsid w:val="005354D5"/>
    <w:rsid w:val="005359B2"/>
    <w:rsid w:val="005406E9"/>
    <w:rsid w:val="00540F2C"/>
    <w:rsid w:val="005417C7"/>
    <w:rsid w:val="0054517D"/>
    <w:rsid w:val="00546746"/>
    <w:rsid w:val="0054730E"/>
    <w:rsid w:val="0055005C"/>
    <w:rsid w:val="00557314"/>
    <w:rsid w:val="005635C0"/>
    <w:rsid w:val="00563BC6"/>
    <w:rsid w:val="00564C37"/>
    <w:rsid w:val="0056561F"/>
    <w:rsid w:val="00570BE2"/>
    <w:rsid w:val="005711B7"/>
    <w:rsid w:val="005729E2"/>
    <w:rsid w:val="005749CC"/>
    <w:rsid w:val="005754C2"/>
    <w:rsid w:val="00575974"/>
    <w:rsid w:val="005763AF"/>
    <w:rsid w:val="00576650"/>
    <w:rsid w:val="00576DD6"/>
    <w:rsid w:val="0058109F"/>
    <w:rsid w:val="00582DC3"/>
    <w:rsid w:val="00585EC7"/>
    <w:rsid w:val="005A0618"/>
    <w:rsid w:val="005A405C"/>
    <w:rsid w:val="005A631A"/>
    <w:rsid w:val="005B0858"/>
    <w:rsid w:val="005B15CD"/>
    <w:rsid w:val="005B3F86"/>
    <w:rsid w:val="005B4ADA"/>
    <w:rsid w:val="005B4C4D"/>
    <w:rsid w:val="005B513E"/>
    <w:rsid w:val="005B5A1F"/>
    <w:rsid w:val="005B7001"/>
    <w:rsid w:val="005B7DC2"/>
    <w:rsid w:val="005C5A80"/>
    <w:rsid w:val="005C63B6"/>
    <w:rsid w:val="005D0231"/>
    <w:rsid w:val="005D13B5"/>
    <w:rsid w:val="005E2AD1"/>
    <w:rsid w:val="005E4CD5"/>
    <w:rsid w:val="005E6CBE"/>
    <w:rsid w:val="005E71F1"/>
    <w:rsid w:val="005F11B6"/>
    <w:rsid w:val="005F1E08"/>
    <w:rsid w:val="005F282F"/>
    <w:rsid w:val="005F3352"/>
    <w:rsid w:val="005F4A03"/>
    <w:rsid w:val="005F4B07"/>
    <w:rsid w:val="00606782"/>
    <w:rsid w:val="00606DFC"/>
    <w:rsid w:val="00610CE5"/>
    <w:rsid w:val="00611F0E"/>
    <w:rsid w:val="00613CF5"/>
    <w:rsid w:val="00614C99"/>
    <w:rsid w:val="00614E6B"/>
    <w:rsid w:val="0061678A"/>
    <w:rsid w:val="0061711A"/>
    <w:rsid w:val="00621424"/>
    <w:rsid w:val="00622FC3"/>
    <w:rsid w:val="006230BF"/>
    <w:rsid w:val="00631D64"/>
    <w:rsid w:val="006320BD"/>
    <w:rsid w:val="00632499"/>
    <w:rsid w:val="006327DB"/>
    <w:rsid w:val="006338B1"/>
    <w:rsid w:val="00636697"/>
    <w:rsid w:val="0063679D"/>
    <w:rsid w:val="00636ADB"/>
    <w:rsid w:val="00636B8B"/>
    <w:rsid w:val="00637C41"/>
    <w:rsid w:val="006401F1"/>
    <w:rsid w:val="006408F1"/>
    <w:rsid w:val="006465E0"/>
    <w:rsid w:val="0064674B"/>
    <w:rsid w:val="006533A0"/>
    <w:rsid w:val="0065509C"/>
    <w:rsid w:val="0065555B"/>
    <w:rsid w:val="00657117"/>
    <w:rsid w:val="0065757C"/>
    <w:rsid w:val="0066295C"/>
    <w:rsid w:val="00662BD4"/>
    <w:rsid w:val="00662F0A"/>
    <w:rsid w:val="00665931"/>
    <w:rsid w:val="0066667A"/>
    <w:rsid w:val="006720F0"/>
    <w:rsid w:val="00674571"/>
    <w:rsid w:val="00675C3C"/>
    <w:rsid w:val="006764CE"/>
    <w:rsid w:val="00677088"/>
    <w:rsid w:val="006774A6"/>
    <w:rsid w:val="006801D4"/>
    <w:rsid w:val="0068027C"/>
    <w:rsid w:val="00680B41"/>
    <w:rsid w:val="00680F8C"/>
    <w:rsid w:val="0068348C"/>
    <w:rsid w:val="00690546"/>
    <w:rsid w:val="00693716"/>
    <w:rsid w:val="00694BA5"/>
    <w:rsid w:val="00695F36"/>
    <w:rsid w:val="006A0973"/>
    <w:rsid w:val="006A2482"/>
    <w:rsid w:val="006A298B"/>
    <w:rsid w:val="006A2BC4"/>
    <w:rsid w:val="006A3DB2"/>
    <w:rsid w:val="006A5F9A"/>
    <w:rsid w:val="006A6F62"/>
    <w:rsid w:val="006B1050"/>
    <w:rsid w:val="006B26F7"/>
    <w:rsid w:val="006B44C0"/>
    <w:rsid w:val="006B6C46"/>
    <w:rsid w:val="006C090A"/>
    <w:rsid w:val="006C13B6"/>
    <w:rsid w:val="006C3927"/>
    <w:rsid w:val="006C3AEF"/>
    <w:rsid w:val="006C4CC3"/>
    <w:rsid w:val="006C7BCB"/>
    <w:rsid w:val="006C7F3C"/>
    <w:rsid w:val="006D0BCE"/>
    <w:rsid w:val="006D2C0F"/>
    <w:rsid w:val="006E589A"/>
    <w:rsid w:val="006F19BB"/>
    <w:rsid w:val="006F1F9C"/>
    <w:rsid w:val="006F2D81"/>
    <w:rsid w:val="006F409F"/>
    <w:rsid w:val="00701077"/>
    <w:rsid w:val="007044E0"/>
    <w:rsid w:val="00705830"/>
    <w:rsid w:val="007068F4"/>
    <w:rsid w:val="00706C5F"/>
    <w:rsid w:val="00707527"/>
    <w:rsid w:val="0071052A"/>
    <w:rsid w:val="00711456"/>
    <w:rsid w:val="00713607"/>
    <w:rsid w:val="00713986"/>
    <w:rsid w:val="007158B3"/>
    <w:rsid w:val="00720D8F"/>
    <w:rsid w:val="00722EEF"/>
    <w:rsid w:val="0072434F"/>
    <w:rsid w:val="00724FCD"/>
    <w:rsid w:val="00726E41"/>
    <w:rsid w:val="00734A1B"/>
    <w:rsid w:val="00735FFF"/>
    <w:rsid w:val="0073754F"/>
    <w:rsid w:val="00742173"/>
    <w:rsid w:val="0074340B"/>
    <w:rsid w:val="0074655B"/>
    <w:rsid w:val="007500E0"/>
    <w:rsid w:val="0075237C"/>
    <w:rsid w:val="00753B91"/>
    <w:rsid w:val="0075772A"/>
    <w:rsid w:val="0076146F"/>
    <w:rsid w:val="007625D2"/>
    <w:rsid w:val="007653FC"/>
    <w:rsid w:val="0076558F"/>
    <w:rsid w:val="00770519"/>
    <w:rsid w:val="00771634"/>
    <w:rsid w:val="00772213"/>
    <w:rsid w:val="007729A0"/>
    <w:rsid w:val="00774F20"/>
    <w:rsid w:val="0077797E"/>
    <w:rsid w:val="00784080"/>
    <w:rsid w:val="007854EA"/>
    <w:rsid w:val="00786107"/>
    <w:rsid w:val="007943C9"/>
    <w:rsid w:val="007948B8"/>
    <w:rsid w:val="007A1D5B"/>
    <w:rsid w:val="007A2EA2"/>
    <w:rsid w:val="007A3582"/>
    <w:rsid w:val="007A4663"/>
    <w:rsid w:val="007A5880"/>
    <w:rsid w:val="007B5DFE"/>
    <w:rsid w:val="007B6E17"/>
    <w:rsid w:val="007B7D5E"/>
    <w:rsid w:val="007C1652"/>
    <w:rsid w:val="007C32AE"/>
    <w:rsid w:val="007C3EDB"/>
    <w:rsid w:val="007C6338"/>
    <w:rsid w:val="007D0CC5"/>
    <w:rsid w:val="007D10B5"/>
    <w:rsid w:val="007D4D58"/>
    <w:rsid w:val="007D699F"/>
    <w:rsid w:val="007E1D69"/>
    <w:rsid w:val="007E6127"/>
    <w:rsid w:val="007E7697"/>
    <w:rsid w:val="007F71A2"/>
    <w:rsid w:val="00802CEC"/>
    <w:rsid w:val="0080454A"/>
    <w:rsid w:val="00804B47"/>
    <w:rsid w:val="008062CD"/>
    <w:rsid w:val="008063BC"/>
    <w:rsid w:val="008136F5"/>
    <w:rsid w:val="00813AE1"/>
    <w:rsid w:val="00816D61"/>
    <w:rsid w:val="008171A5"/>
    <w:rsid w:val="008222FF"/>
    <w:rsid w:val="00824ED4"/>
    <w:rsid w:val="0082642F"/>
    <w:rsid w:val="008272A0"/>
    <w:rsid w:val="008272CD"/>
    <w:rsid w:val="008274CA"/>
    <w:rsid w:val="00827E35"/>
    <w:rsid w:val="00830D80"/>
    <w:rsid w:val="0083526B"/>
    <w:rsid w:val="00840674"/>
    <w:rsid w:val="00842621"/>
    <w:rsid w:val="00843E51"/>
    <w:rsid w:val="0084554E"/>
    <w:rsid w:val="008456A5"/>
    <w:rsid w:val="0084582C"/>
    <w:rsid w:val="008513EC"/>
    <w:rsid w:val="00851FCB"/>
    <w:rsid w:val="008523B2"/>
    <w:rsid w:val="00855781"/>
    <w:rsid w:val="00855BE6"/>
    <w:rsid w:val="00856391"/>
    <w:rsid w:val="008626A2"/>
    <w:rsid w:val="008654ED"/>
    <w:rsid w:val="00866447"/>
    <w:rsid w:val="008665EA"/>
    <w:rsid w:val="00871A94"/>
    <w:rsid w:val="00873192"/>
    <w:rsid w:val="00874B65"/>
    <w:rsid w:val="00877346"/>
    <w:rsid w:val="00882938"/>
    <w:rsid w:val="00882E93"/>
    <w:rsid w:val="00883FBA"/>
    <w:rsid w:val="008843BA"/>
    <w:rsid w:val="0089022E"/>
    <w:rsid w:val="008904DB"/>
    <w:rsid w:val="0089086C"/>
    <w:rsid w:val="00892917"/>
    <w:rsid w:val="00892CE0"/>
    <w:rsid w:val="008933A2"/>
    <w:rsid w:val="00893E8D"/>
    <w:rsid w:val="008979DD"/>
    <w:rsid w:val="008A0A80"/>
    <w:rsid w:val="008A1FBA"/>
    <w:rsid w:val="008A4BE5"/>
    <w:rsid w:val="008B3314"/>
    <w:rsid w:val="008B7DE4"/>
    <w:rsid w:val="008C074C"/>
    <w:rsid w:val="008C1C5C"/>
    <w:rsid w:val="008C36EA"/>
    <w:rsid w:val="008C62CE"/>
    <w:rsid w:val="008C754D"/>
    <w:rsid w:val="008C7EDB"/>
    <w:rsid w:val="008D1198"/>
    <w:rsid w:val="008D778C"/>
    <w:rsid w:val="008E3930"/>
    <w:rsid w:val="008F01AD"/>
    <w:rsid w:val="008F0434"/>
    <w:rsid w:val="008F10BB"/>
    <w:rsid w:val="008F312E"/>
    <w:rsid w:val="008F55D7"/>
    <w:rsid w:val="008F6563"/>
    <w:rsid w:val="009005DC"/>
    <w:rsid w:val="00900A27"/>
    <w:rsid w:val="009021F0"/>
    <w:rsid w:val="00904741"/>
    <w:rsid w:val="00904A90"/>
    <w:rsid w:val="0090536F"/>
    <w:rsid w:val="00907036"/>
    <w:rsid w:val="009072EA"/>
    <w:rsid w:val="009131BC"/>
    <w:rsid w:val="009140D3"/>
    <w:rsid w:val="00916D93"/>
    <w:rsid w:val="00917771"/>
    <w:rsid w:val="00920C10"/>
    <w:rsid w:val="0092140F"/>
    <w:rsid w:val="009252B1"/>
    <w:rsid w:val="00925ECC"/>
    <w:rsid w:val="009265AB"/>
    <w:rsid w:val="009268D2"/>
    <w:rsid w:val="00926A39"/>
    <w:rsid w:val="009318B5"/>
    <w:rsid w:val="009407C1"/>
    <w:rsid w:val="009422A3"/>
    <w:rsid w:val="00943897"/>
    <w:rsid w:val="00950363"/>
    <w:rsid w:val="00953400"/>
    <w:rsid w:val="00953510"/>
    <w:rsid w:val="00954309"/>
    <w:rsid w:val="00954FF3"/>
    <w:rsid w:val="0095579F"/>
    <w:rsid w:val="0095664F"/>
    <w:rsid w:val="009601B3"/>
    <w:rsid w:val="00962848"/>
    <w:rsid w:val="00962FD3"/>
    <w:rsid w:val="00964442"/>
    <w:rsid w:val="00965248"/>
    <w:rsid w:val="009717DF"/>
    <w:rsid w:val="0097185E"/>
    <w:rsid w:val="00973482"/>
    <w:rsid w:val="00973EFC"/>
    <w:rsid w:val="00974B47"/>
    <w:rsid w:val="00974B57"/>
    <w:rsid w:val="00976385"/>
    <w:rsid w:val="009834FB"/>
    <w:rsid w:val="00983CC9"/>
    <w:rsid w:val="00985234"/>
    <w:rsid w:val="00991158"/>
    <w:rsid w:val="009917B7"/>
    <w:rsid w:val="0099237A"/>
    <w:rsid w:val="009927CE"/>
    <w:rsid w:val="00994380"/>
    <w:rsid w:val="00997C82"/>
    <w:rsid w:val="009A0563"/>
    <w:rsid w:val="009A0C2C"/>
    <w:rsid w:val="009A3337"/>
    <w:rsid w:val="009A3D24"/>
    <w:rsid w:val="009A57EB"/>
    <w:rsid w:val="009A63E4"/>
    <w:rsid w:val="009A7C14"/>
    <w:rsid w:val="009C2537"/>
    <w:rsid w:val="009C2558"/>
    <w:rsid w:val="009C6306"/>
    <w:rsid w:val="009C722C"/>
    <w:rsid w:val="009D1C06"/>
    <w:rsid w:val="009D2845"/>
    <w:rsid w:val="009D676A"/>
    <w:rsid w:val="009D6E26"/>
    <w:rsid w:val="009D7B95"/>
    <w:rsid w:val="009E0A5A"/>
    <w:rsid w:val="009E27A4"/>
    <w:rsid w:val="009E3079"/>
    <w:rsid w:val="009E6D21"/>
    <w:rsid w:val="009F0B7C"/>
    <w:rsid w:val="009F1114"/>
    <w:rsid w:val="009F2336"/>
    <w:rsid w:val="009F7905"/>
    <w:rsid w:val="009F7E5C"/>
    <w:rsid w:val="00A01D03"/>
    <w:rsid w:val="00A01E69"/>
    <w:rsid w:val="00A05FE1"/>
    <w:rsid w:val="00A06964"/>
    <w:rsid w:val="00A07E30"/>
    <w:rsid w:val="00A137E9"/>
    <w:rsid w:val="00A14619"/>
    <w:rsid w:val="00A14C68"/>
    <w:rsid w:val="00A17DE6"/>
    <w:rsid w:val="00A236C2"/>
    <w:rsid w:val="00A325F0"/>
    <w:rsid w:val="00A32755"/>
    <w:rsid w:val="00A32A4A"/>
    <w:rsid w:val="00A34220"/>
    <w:rsid w:val="00A34678"/>
    <w:rsid w:val="00A35F7E"/>
    <w:rsid w:val="00A36AF7"/>
    <w:rsid w:val="00A40052"/>
    <w:rsid w:val="00A40B9A"/>
    <w:rsid w:val="00A42596"/>
    <w:rsid w:val="00A43894"/>
    <w:rsid w:val="00A44867"/>
    <w:rsid w:val="00A44D89"/>
    <w:rsid w:val="00A45311"/>
    <w:rsid w:val="00A45ECA"/>
    <w:rsid w:val="00A50727"/>
    <w:rsid w:val="00A552CF"/>
    <w:rsid w:val="00A64C8A"/>
    <w:rsid w:val="00A73B63"/>
    <w:rsid w:val="00A741C0"/>
    <w:rsid w:val="00A74BBF"/>
    <w:rsid w:val="00A75238"/>
    <w:rsid w:val="00A766FA"/>
    <w:rsid w:val="00A77755"/>
    <w:rsid w:val="00A81C9B"/>
    <w:rsid w:val="00A83992"/>
    <w:rsid w:val="00A850AD"/>
    <w:rsid w:val="00A860AB"/>
    <w:rsid w:val="00A903C0"/>
    <w:rsid w:val="00A955E2"/>
    <w:rsid w:val="00A95808"/>
    <w:rsid w:val="00A973DE"/>
    <w:rsid w:val="00AA0F87"/>
    <w:rsid w:val="00AA1A31"/>
    <w:rsid w:val="00AA1C23"/>
    <w:rsid w:val="00AA4576"/>
    <w:rsid w:val="00AA4911"/>
    <w:rsid w:val="00AA53E8"/>
    <w:rsid w:val="00AB4D85"/>
    <w:rsid w:val="00AB6571"/>
    <w:rsid w:val="00AC0700"/>
    <w:rsid w:val="00AC1870"/>
    <w:rsid w:val="00AC5A9C"/>
    <w:rsid w:val="00AD199A"/>
    <w:rsid w:val="00AD288D"/>
    <w:rsid w:val="00AD2CBB"/>
    <w:rsid w:val="00AE07F4"/>
    <w:rsid w:val="00AE3967"/>
    <w:rsid w:val="00AE3A9A"/>
    <w:rsid w:val="00AE5937"/>
    <w:rsid w:val="00AF3228"/>
    <w:rsid w:val="00AF347B"/>
    <w:rsid w:val="00AF5BC6"/>
    <w:rsid w:val="00B00C4E"/>
    <w:rsid w:val="00B0196C"/>
    <w:rsid w:val="00B03BE4"/>
    <w:rsid w:val="00B06206"/>
    <w:rsid w:val="00B077E9"/>
    <w:rsid w:val="00B11F63"/>
    <w:rsid w:val="00B129A0"/>
    <w:rsid w:val="00B129C7"/>
    <w:rsid w:val="00B132A7"/>
    <w:rsid w:val="00B13883"/>
    <w:rsid w:val="00B1490F"/>
    <w:rsid w:val="00B15D0A"/>
    <w:rsid w:val="00B16C29"/>
    <w:rsid w:val="00B174A3"/>
    <w:rsid w:val="00B207E0"/>
    <w:rsid w:val="00B2256E"/>
    <w:rsid w:val="00B265D6"/>
    <w:rsid w:val="00B272B7"/>
    <w:rsid w:val="00B3110B"/>
    <w:rsid w:val="00B31671"/>
    <w:rsid w:val="00B3522F"/>
    <w:rsid w:val="00B365DD"/>
    <w:rsid w:val="00B41CF9"/>
    <w:rsid w:val="00B42589"/>
    <w:rsid w:val="00B434E4"/>
    <w:rsid w:val="00B44646"/>
    <w:rsid w:val="00B4536C"/>
    <w:rsid w:val="00B4740C"/>
    <w:rsid w:val="00B5159B"/>
    <w:rsid w:val="00B51A4B"/>
    <w:rsid w:val="00B5257D"/>
    <w:rsid w:val="00B53BBC"/>
    <w:rsid w:val="00B5463F"/>
    <w:rsid w:val="00B56EFE"/>
    <w:rsid w:val="00B575F9"/>
    <w:rsid w:val="00B6242F"/>
    <w:rsid w:val="00B62887"/>
    <w:rsid w:val="00B629CF"/>
    <w:rsid w:val="00B63B81"/>
    <w:rsid w:val="00B6798E"/>
    <w:rsid w:val="00B67A34"/>
    <w:rsid w:val="00B71DC2"/>
    <w:rsid w:val="00B725B9"/>
    <w:rsid w:val="00B80B90"/>
    <w:rsid w:val="00B82465"/>
    <w:rsid w:val="00B85212"/>
    <w:rsid w:val="00B85A0B"/>
    <w:rsid w:val="00B9109A"/>
    <w:rsid w:val="00B925F3"/>
    <w:rsid w:val="00B96D6A"/>
    <w:rsid w:val="00B96DB8"/>
    <w:rsid w:val="00B9724E"/>
    <w:rsid w:val="00B97D8D"/>
    <w:rsid w:val="00BA0027"/>
    <w:rsid w:val="00BA27A1"/>
    <w:rsid w:val="00BA31F1"/>
    <w:rsid w:val="00BB0207"/>
    <w:rsid w:val="00BB29CE"/>
    <w:rsid w:val="00BB4527"/>
    <w:rsid w:val="00BB4A2E"/>
    <w:rsid w:val="00BB7CB7"/>
    <w:rsid w:val="00BC2F70"/>
    <w:rsid w:val="00BC7EC7"/>
    <w:rsid w:val="00BD0B0C"/>
    <w:rsid w:val="00BD2208"/>
    <w:rsid w:val="00BD28B9"/>
    <w:rsid w:val="00BD2A44"/>
    <w:rsid w:val="00BD2FAC"/>
    <w:rsid w:val="00BD480C"/>
    <w:rsid w:val="00BD7FF2"/>
    <w:rsid w:val="00BE2084"/>
    <w:rsid w:val="00BE235D"/>
    <w:rsid w:val="00BE28E5"/>
    <w:rsid w:val="00BE506B"/>
    <w:rsid w:val="00BE6B49"/>
    <w:rsid w:val="00BE7885"/>
    <w:rsid w:val="00BE7E4E"/>
    <w:rsid w:val="00BF19CB"/>
    <w:rsid w:val="00BF21BE"/>
    <w:rsid w:val="00BF2C86"/>
    <w:rsid w:val="00BF3461"/>
    <w:rsid w:val="00BF77CA"/>
    <w:rsid w:val="00C01632"/>
    <w:rsid w:val="00C01CBC"/>
    <w:rsid w:val="00C036EA"/>
    <w:rsid w:val="00C041C5"/>
    <w:rsid w:val="00C04473"/>
    <w:rsid w:val="00C0531E"/>
    <w:rsid w:val="00C12418"/>
    <w:rsid w:val="00C12726"/>
    <w:rsid w:val="00C129CC"/>
    <w:rsid w:val="00C142F2"/>
    <w:rsid w:val="00C15368"/>
    <w:rsid w:val="00C16A05"/>
    <w:rsid w:val="00C176FF"/>
    <w:rsid w:val="00C1783A"/>
    <w:rsid w:val="00C17ACC"/>
    <w:rsid w:val="00C21B69"/>
    <w:rsid w:val="00C2204F"/>
    <w:rsid w:val="00C27E38"/>
    <w:rsid w:val="00C30D45"/>
    <w:rsid w:val="00C31576"/>
    <w:rsid w:val="00C3184A"/>
    <w:rsid w:val="00C32063"/>
    <w:rsid w:val="00C32FDD"/>
    <w:rsid w:val="00C3323A"/>
    <w:rsid w:val="00C365B8"/>
    <w:rsid w:val="00C36B2E"/>
    <w:rsid w:val="00C36CFE"/>
    <w:rsid w:val="00C37F42"/>
    <w:rsid w:val="00C404B7"/>
    <w:rsid w:val="00C40FC4"/>
    <w:rsid w:val="00C43F3B"/>
    <w:rsid w:val="00C4778F"/>
    <w:rsid w:val="00C51572"/>
    <w:rsid w:val="00C530E2"/>
    <w:rsid w:val="00C54FBC"/>
    <w:rsid w:val="00C56198"/>
    <w:rsid w:val="00C60D9B"/>
    <w:rsid w:val="00C61964"/>
    <w:rsid w:val="00C629CF"/>
    <w:rsid w:val="00C632E8"/>
    <w:rsid w:val="00C63C1F"/>
    <w:rsid w:val="00C6759D"/>
    <w:rsid w:val="00C678F1"/>
    <w:rsid w:val="00C71B67"/>
    <w:rsid w:val="00C71D21"/>
    <w:rsid w:val="00C7672A"/>
    <w:rsid w:val="00C773A4"/>
    <w:rsid w:val="00C77E88"/>
    <w:rsid w:val="00C85876"/>
    <w:rsid w:val="00C90FA5"/>
    <w:rsid w:val="00C939CF"/>
    <w:rsid w:val="00C9490E"/>
    <w:rsid w:val="00C95D70"/>
    <w:rsid w:val="00C95F73"/>
    <w:rsid w:val="00CA0322"/>
    <w:rsid w:val="00CA7D31"/>
    <w:rsid w:val="00CB2F54"/>
    <w:rsid w:val="00CB3234"/>
    <w:rsid w:val="00CB4B2F"/>
    <w:rsid w:val="00CB55B7"/>
    <w:rsid w:val="00CC3B09"/>
    <w:rsid w:val="00CC3FEC"/>
    <w:rsid w:val="00CC5780"/>
    <w:rsid w:val="00CC7135"/>
    <w:rsid w:val="00CD2A81"/>
    <w:rsid w:val="00CD4711"/>
    <w:rsid w:val="00CE3FC5"/>
    <w:rsid w:val="00CE4EB9"/>
    <w:rsid w:val="00CE7B2E"/>
    <w:rsid w:val="00CF0749"/>
    <w:rsid w:val="00CF2A20"/>
    <w:rsid w:val="00CF3748"/>
    <w:rsid w:val="00CF3AA9"/>
    <w:rsid w:val="00CF3F7A"/>
    <w:rsid w:val="00CF4873"/>
    <w:rsid w:val="00CF596F"/>
    <w:rsid w:val="00D02537"/>
    <w:rsid w:val="00D0260D"/>
    <w:rsid w:val="00D03627"/>
    <w:rsid w:val="00D05E72"/>
    <w:rsid w:val="00D07F45"/>
    <w:rsid w:val="00D125AF"/>
    <w:rsid w:val="00D12600"/>
    <w:rsid w:val="00D16C1D"/>
    <w:rsid w:val="00D2114F"/>
    <w:rsid w:val="00D231D7"/>
    <w:rsid w:val="00D26DE2"/>
    <w:rsid w:val="00D30207"/>
    <w:rsid w:val="00D3052E"/>
    <w:rsid w:val="00D31676"/>
    <w:rsid w:val="00D31D04"/>
    <w:rsid w:val="00D33841"/>
    <w:rsid w:val="00D33DA2"/>
    <w:rsid w:val="00D35DB6"/>
    <w:rsid w:val="00D36E90"/>
    <w:rsid w:val="00D4168D"/>
    <w:rsid w:val="00D42C0F"/>
    <w:rsid w:val="00D451C9"/>
    <w:rsid w:val="00D47C13"/>
    <w:rsid w:val="00D51CF8"/>
    <w:rsid w:val="00D5508F"/>
    <w:rsid w:val="00D61275"/>
    <w:rsid w:val="00D61E9F"/>
    <w:rsid w:val="00D6201B"/>
    <w:rsid w:val="00D63ED7"/>
    <w:rsid w:val="00D64D02"/>
    <w:rsid w:val="00D65603"/>
    <w:rsid w:val="00D657FA"/>
    <w:rsid w:val="00D66244"/>
    <w:rsid w:val="00D663E2"/>
    <w:rsid w:val="00D66F90"/>
    <w:rsid w:val="00D7030F"/>
    <w:rsid w:val="00D705EF"/>
    <w:rsid w:val="00D74B7D"/>
    <w:rsid w:val="00D80A64"/>
    <w:rsid w:val="00D80C57"/>
    <w:rsid w:val="00D8607B"/>
    <w:rsid w:val="00D8765E"/>
    <w:rsid w:val="00D90A43"/>
    <w:rsid w:val="00D9163F"/>
    <w:rsid w:val="00D919A8"/>
    <w:rsid w:val="00D924FA"/>
    <w:rsid w:val="00D947D3"/>
    <w:rsid w:val="00D948FC"/>
    <w:rsid w:val="00D95B2C"/>
    <w:rsid w:val="00D9659B"/>
    <w:rsid w:val="00DA47EF"/>
    <w:rsid w:val="00DA4F1F"/>
    <w:rsid w:val="00DA6A69"/>
    <w:rsid w:val="00DB39C8"/>
    <w:rsid w:val="00DB6B3C"/>
    <w:rsid w:val="00DC6659"/>
    <w:rsid w:val="00DC70D1"/>
    <w:rsid w:val="00DD4EB7"/>
    <w:rsid w:val="00DE08F9"/>
    <w:rsid w:val="00DE0C12"/>
    <w:rsid w:val="00DE0C28"/>
    <w:rsid w:val="00DE1135"/>
    <w:rsid w:val="00DE1C53"/>
    <w:rsid w:val="00DE1DCC"/>
    <w:rsid w:val="00DE4910"/>
    <w:rsid w:val="00DE5A52"/>
    <w:rsid w:val="00DF0716"/>
    <w:rsid w:val="00DF3CC9"/>
    <w:rsid w:val="00DF5AAC"/>
    <w:rsid w:val="00E00C5F"/>
    <w:rsid w:val="00E01330"/>
    <w:rsid w:val="00E0327A"/>
    <w:rsid w:val="00E043D1"/>
    <w:rsid w:val="00E04603"/>
    <w:rsid w:val="00E04A52"/>
    <w:rsid w:val="00E12329"/>
    <w:rsid w:val="00E1497C"/>
    <w:rsid w:val="00E14B6B"/>
    <w:rsid w:val="00E20705"/>
    <w:rsid w:val="00E208AD"/>
    <w:rsid w:val="00E25EBC"/>
    <w:rsid w:val="00E33001"/>
    <w:rsid w:val="00E35F84"/>
    <w:rsid w:val="00E37A06"/>
    <w:rsid w:val="00E40B0C"/>
    <w:rsid w:val="00E465D0"/>
    <w:rsid w:val="00E4710B"/>
    <w:rsid w:val="00E47BEA"/>
    <w:rsid w:val="00E5367A"/>
    <w:rsid w:val="00E53B4D"/>
    <w:rsid w:val="00E543E4"/>
    <w:rsid w:val="00E5586E"/>
    <w:rsid w:val="00E55966"/>
    <w:rsid w:val="00E56341"/>
    <w:rsid w:val="00E56CDF"/>
    <w:rsid w:val="00E56DF8"/>
    <w:rsid w:val="00E64F4C"/>
    <w:rsid w:val="00E65325"/>
    <w:rsid w:val="00E6559B"/>
    <w:rsid w:val="00E659F0"/>
    <w:rsid w:val="00E66DAC"/>
    <w:rsid w:val="00E67359"/>
    <w:rsid w:val="00E72158"/>
    <w:rsid w:val="00E73FE3"/>
    <w:rsid w:val="00E743B2"/>
    <w:rsid w:val="00E76476"/>
    <w:rsid w:val="00E76C09"/>
    <w:rsid w:val="00E80E19"/>
    <w:rsid w:val="00E81C90"/>
    <w:rsid w:val="00E872A6"/>
    <w:rsid w:val="00E91562"/>
    <w:rsid w:val="00E9161B"/>
    <w:rsid w:val="00E91B78"/>
    <w:rsid w:val="00E96946"/>
    <w:rsid w:val="00E97470"/>
    <w:rsid w:val="00EA0EA2"/>
    <w:rsid w:val="00EA1E4E"/>
    <w:rsid w:val="00EA4D0B"/>
    <w:rsid w:val="00EA57D9"/>
    <w:rsid w:val="00EB10B2"/>
    <w:rsid w:val="00EB49FE"/>
    <w:rsid w:val="00EB7CBE"/>
    <w:rsid w:val="00EB7FC8"/>
    <w:rsid w:val="00EC3E08"/>
    <w:rsid w:val="00EC40A9"/>
    <w:rsid w:val="00ED0F8D"/>
    <w:rsid w:val="00ED48DD"/>
    <w:rsid w:val="00ED4929"/>
    <w:rsid w:val="00ED4DCF"/>
    <w:rsid w:val="00ED69D8"/>
    <w:rsid w:val="00EE1123"/>
    <w:rsid w:val="00EE355D"/>
    <w:rsid w:val="00EE3840"/>
    <w:rsid w:val="00EE3BA8"/>
    <w:rsid w:val="00EE686F"/>
    <w:rsid w:val="00EF19D1"/>
    <w:rsid w:val="00EF1FC9"/>
    <w:rsid w:val="00EF2F74"/>
    <w:rsid w:val="00EF38A8"/>
    <w:rsid w:val="00EF4ACB"/>
    <w:rsid w:val="00EF5D53"/>
    <w:rsid w:val="00F00301"/>
    <w:rsid w:val="00F00752"/>
    <w:rsid w:val="00F00AF3"/>
    <w:rsid w:val="00F019B4"/>
    <w:rsid w:val="00F07544"/>
    <w:rsid w:val="00F1568A"/>
    <w:rsid w:val="00F20713"/>
    <w:rsid w:val="00F20C91"/>
    <w:rsid w:val="00F22BCE"/>
    <w:rsid w:val="00F250B2"/>
    <w:rsid w:val="00F25F5D"/>
    <w:rsid w:val="00F27CDA"/>
    <w:rsid w:val="00F32F25"/>
    <w:rsid w:val="00F357D3"/>
    <w:rsid w:val="00F37E9D"/>
    <w:rsid w:val="00F4217C"/>
    <w:rsid w:val="00F43005"/>
    <w:rsid w:val="00F46288"/>
    <w:rsid w:val="00F51D51"/>
    <w:rsid w:val="00F52441"/>
    <w:rsid w:val="00F53268"/>
    <w:rsid w:val="00F54C0B"/>
    <w:rsid w:val="00F63FC5"/>
    <w:rsid w:val="00F6444A"/>
    <w:rsid w:val="00F64991"/>
    <w:rsid w:val="00F661B9"/>
    <w:rsid w:val="00F6796F"/>
    <w:rsid w:val="00F715A0"/>
    <w:rsid w:val="00F728AD"/>
    <w:rsid w:val="00F72A50"/>
    <w:rsid w:val="00F74CB2"/>
    <w:rsid w:val="00F74F20"/>
    <w:rsid w:val="00F813F4"/>
    <w:rsid w:val="00F81679"/>
    <w:rsid w:val="00F83D3C"/>
    <w:rsid w:val="00F84448"/>
    <w:rsid w:val="00F85C5D"/>
    <w:rsid w:val="00F9004E"/>
    <w:rsid w:val="00F90DAF"/>
    <w:rsid w:val="00F9182F"/>
    <w:rsid w:val="00F95498"/>
    <w:rsid w:val="00F968AE"/>
    <w:rsid w:val="00F977E2"/>
    <w:rsid w:val="00FA1E7E"/>
    <w:rsid w:val="00FA4B75"/>
    <w:rsid w:val="00FA4BBD"/>
    <w:rsid w:val="00FA6E28"/>
    <w:rsid w:val="00FB06EE"/>
    <w:rsid w:val="00FB4BA3"/>
    <w:rsid w:val="00FB542E"/>
    <w:rsid w:val="00FB5E54"/>
    <w:rsid w:val="00FB6C07"/>
    <w:rsid w:val="00FB7F29"/>
    <w:rsid w:val="00FC0A81"/>
    <w:rsid w:val="00FC2E47"/>
    <w:rsid w:val="00FC3890"/>
    <w:rsid w:val="00FC4372"/>
    <w:rsid w:val="00FD03D3"/>
    <w:rsid w:val="00FD2B12"/>
    <w:rsid w:val="00FD3CE8"/>
    <w:rsid w:val="00FD4039"/>
    <w:rsid w:val="00FE5E55"/>
    <w:rsid w:val="00FE7288"/>
    <w:rsid w:val="00FE7803"/>
    <w:rsid w:val="00FF076E"/>
    <w:rsid w:val="00FF2CB2"/>
    <w:rsid w:val="00FF5192"/>
    <w:rsid w:val="00FF5767"/>
    <w:rsid w:val="36274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6DAF9"/>
  <w15:chartTrackingRefBased/>
  <w15:docId w15:val="{C5F00122-96D8-46C6-BB17-A79C44FCA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42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2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2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2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2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2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2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2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2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1">
    <w:name w:val="PARRA 1"/>
    <w:basedOn w:val="Normal"/>
    <w:link w:val="PARRA1Car"/>
    <w:qFormat/>
    <w:rsid w:val="008063BC"/>
    <w:pPr>
      <w:spacing w:before="240" w:after="240" w:line="240" w:lineRule="auto"/>
      <w:ind w:right="142" w:firstLine="39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PARRA1Car">
    <w:name w:val="PARRA 1 Car"/>
    <w:basedOn w:val="Fuentedeprrafopredeter"/>
    <w:link w:val="PARRA1"/>
    <w:rsid w:val="008063BC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2">
    <w:name w:val="PARRA 2"/>
    <w:basedOn w:val="PARRA1"/>
    <w:link w:val="PARRA2Car"/>
    <w:qFormat/>
    <w:rsid w:val="000042E1"/>
  </w:style>
  <w:style w:type="character" w:customStyle="1" w:styleId="PARRA2Car">
    <w:name w:val="PARRA 2 Car"/>
    <w:basedOn w:val="PARRA1Car"/>
    <w:link w:val="PARRA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4">
    <w:name w:val="PARRA 4"/>
    <w:basedOn w:val="PARRA3"/>
    <w:link w:val="PARRA4Car"/>
    <w:qFormat/>
    <w:rsid w:val="000042E1"/>
    <w:pPr>
      <w:ind w:left="1134"/>
    </w:pPr>
  </w:style>
  <w:style w:type="character" w:customStyle="1" w:styleId="PARRA4Car">
    <w:name w:val="PARRA 4 Car"/>
    <w:basedOn w:val="PARRA3Car"/>
    <w:link w:val="PARRA4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1">
    <w:name w:val="GUI_1"/>
    <w:basedOn w:val="Normal"/>
    <w:link w:val="GUI1Car"/>
    <w:qFormat/>
    <w:rsid w:val="00E72158"/>
    <w:pPr>
      <w:numPr>
        <w:numId w:val="1"/>
      </w:numPr>
      <w:spacing w:before="120" w:after="120" w:line="240" w:lineRule="auto"/>
      <w:ind w:right="142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1Car">
    <w:name w:val="GUI_1 Car"/>
    <w:basedOn w:val="Fuentedeprrafopredeter"/>
    <w:link w:val="GUI1"/>
    <w:rsid w:val="00E72158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">
    <w:name w:val="GUI_2"/>
    <w:basedOn w:val="Normal"/>
    <w:link w:val="GUI2Car"/>
    <w:qFormat/>
    <w:rsid w:val="000042E1"/>
    <w:pPr>
      <w:numPr>
        <w:numId w:val="2"/>
      </w:numPr>
      <w:spacing w:before="240" w:after="240" w:line="240" w:lineRule="auto"/>
      <w:ind w:right="142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2Car">
    <w:name w:val="GUI_2 Car"/>
    <w:basedOn w:val="Fuentedeprrafopredeter"/>
    <w:link w:val="GUI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3">
    <w:name w:val="PARRA 3"/>
    <w:basedOn w:val="PARRA2"/>
    <w:link w:val="PARRA3Car"/>
    <w:qFormat/>
    <w:rsid w:val="000042E1"/>
  </w:style>
  <w:style w:type="character" w:customStyle="1" w:styleId="PARRA3Car">
    <w:name w:val="PARRA 3 Car"/>
    <w:basedOn w:val="PARRA2Car"/>
    <w:link w:val="PARRA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1">
    <w:name w:val="TITULO 1"/>
    <w:basedOn w:val="Normal"/>
    <w:next w:val="PARRA1"/>
    <w:link w:val="TITULO1Car"/>
    <w:qFormat/>
    <w:rsid w:val="00137575"/>
    <w:pPr>
      <w:numPr>
        <w:numId w:val="4"/>
      </w:numPr>
      <w:tabs>
        <w:tab w:val="left" w:pos="142"/>
      </w:tabs>
      <w:spacing w:before="360" w:after="240" w:line="240" w:lineRule="auto"/>
      <w:ind w:left="357" w:hanging="357"/>
      <w:jc w:val="both"/>
      <w:outlineLvl w:val="0"/>
    </w:pPr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ITULO1Car">
    <w:name w:val="TITULO 1 Car"/>
    <w:basedOn w:val="Fuentedeprrafopredeter"/>
    <w:link w:val="TITULO1"/>
    <w:rsid w:val="00137575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TITULO2">
    <w:name w:val="TITULO 2"/>
    <w:basedOn w:val="Normal"/>
    <w:next w:val="PARRA2"/>
    <w:link w:val="TITULO2Car"/>
    <w:qFormat/>
    <w:rsid w:val="00137575"/>
    <w:pPr>
      <w:numPr>
        <w:ilvl w:val="1"/>
        <w:numId w:val="4"/>
      </w:numPr>
      <w:spacing w:before="360" w:after="240" w:line="240" w:lineRule="auto"/>
      <w:ind w:left="431" w:hanging="431"/>
      <w:outlineLvl w:val="1"/>
    </w:pPr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character" w:customStyle="1" w:styleId="TITULO2Car">
    <w:name w:val="TITULO 2 Car"/>
    <w:basedOn w:val="Fuentedeprrafopredeter"/>
    <w:link w:val="TITULO2"/>
    <w:rsid w:val="00137575"/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paragraph" w:customStyle="1" w:styleId="TITULO3">
    <w:name w:val="TITULO 3"/>
    <w:basedOn w:val="Normal"/>
    <w:next w:val="PARRA3"/>
    <w:link w:val="TITULO3Car"/>
    <w:qFormat/>
    <w:rsid w:val="00137575"/>
    <w:pPr>
      <w:keepNext/>
      <w:numPr>
        <w:ilvl w:val="2"/>
        <w:numId w:val="4"/>
      </w:numPr>
      <w:spacing w:before="480" w:after="360" w:line="240" w:lineRule="auto"/>
      <w:ind w:right="567" w:hanging="505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3Car">
    <w:name w:val="TITULO 3 Car"/>
    <w:basedOn w:val="Fuentedeprrafopredeter"/>
    <w:link w:val="TITULO3"/>
    <w:rsid w:val="00137575"/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paragraph" w:customStyle="1" w:styleId="TITULO4">
    <w:name w:val="TITULO 4"/>
    <w:basedOn w:val="TITULO1"/>
    <w:next w:val="PARRA4"/>
    <w:link w:val="TITULO4Car"/>
    <w:qFormat/>
    <w:rsid w:val="000042E1"/>
    <w:pPr>
      <w:numPr>
        <w:ilvl w:val="3"/>
      </w:numPr>
      <w:outlineLvl w:val="3"/>
    </w:pPr>
  </w:style>
  <w:style w:type="character" w:customStyle="1" w:styleId="TITULO4Car">
    <w:name w:val="TITULO 4 Car"/>
    <w:basedOn w:val="TITULO1Car"/>
    <w:link w:val="TITULO4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GUI1NEG">
    <w:name w:val="GUI_1 NEG"/>
    <w:basedOn w:val="GUI1"/>
    <w:link w:val="GUI1NEGCar"/>
    <w:qFormat/>
    <w:rsid w:val="00F20713"/>
    <w:rPr>
      <w:b/>
    </w:rPr>
  </w:style>
  <w:style w:type="character" w:customStyle="1" w:styleId="GUI1NEGCar">
    <w:name w:val="GUI_1 NEG Car"/>
    <w:link w:val="GUI1NEG"/>
    <w:rsid w:val="00F20713"/>
    <w:rPr>
      <w:rFonts w:ascii="Verdana" w:eastAsia="Times New Roman" w:hAnsi="Verdana" w:cs="Arial"/>
      <w:b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1NEGSIN">
    <w:name w:val="GUI_1 NEG_SIN"/>
    <w:basedOn w:val="GUI1NEG"/>
    <w:link w:val="GUI1NEGSINCar"/>
    <w:qFormat/>
    <w:rsid w:val="00F20713"/>
    <w:pPr>
      <w:numPr>
        <w:numId w:val="0"/>
      </w:numPr>
      <w:ind w:left="907"/>
    </w:pPr>
    <w:rPr>
      <w:b w:val="0"/>
    </w:rPr>
  </w:style>
  <w:style w:type="character" w:customStyle="1" w:styleId="GUI1NEGSINCar">
    <w:name w:val="GUI_1 NEG_SIN Car"/>
    <w:link w:val="GUI1NEGSIN"/>
    <w:rsid w:val="00F20713"/>
    <w:rPr>
      <w:rFonts w:ascii="Arial" w:eastAsia="Times New Roman" w:hAnsi="Arial" w:cs="Arial"/>
      <w:color w:val="000000"/>
      <w:sz w:val="20"/>
      <w:szCs w:val="20"/>
      <w:lang w:val="es-ES_tradnl" w:eastAsia="es-ES"/>
    </w:rPr>
  </w:style>
  <w:style w:type="paragraph" w:customStyle="1" w:styleId="GUI1SINPUNTO">
    <w:name w:val="GUI_1_SIN PUNTO"/>
    <w:basedOn w:val="GUI1"/>
    <w:link w:val="GUI1SINPUNTOCar"/>
    <w:qFormat/>
    <w:rsid w:val="00F20713"/>
    <w:pPr>
      <w:numPr>
        <w:numId w:val="0"/>
      </w:numPr>
      <w:ind w:left="1474"/>
    </w:pPr>
  </w:style>
  <w:style w:type="character" w:customStyle="1" w:styleId="GUI1SINPUNTOCar">
    <w:name w:val="GUI_1_SIN PUNTO Car"/>
    <w:basedOn w:val="GUI1Car"/>
    <w:link w:val="GUI1SINPUNTO"/>
    <w:rsid w:val="00F20713"/>
    <w:rPr>
      <w:rFonts w:ascii="Arial" w:eastAsia="Times New Roman" w:hAnsi="Arial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iedeviata">
    <w:name w:val="Pie de viñata"/>
    <w:basedOn w:val="Normal"/>
    <w:qFormat/>
    <w:rsid w:val="00C530E2"/>
    <w:pPr>
      <w:tabs>
        <w:tab w:val="left" w:pos="-1440"/>
        <w:tab w:val="left" w:pos="-720"/>
        <w:tab w:val="left" w:pos="0"/>
        <w:tab w:val="left" w:pos="284"/>
        <w:tab w:val="left" w:pos="1440"/>
        <w:tab w:val="left" w:pos="1701"/>
      </w:tabs>
      <w:suppressAutoHyphens/>
      <w:spacing w:after="0" w:line="0" w:lineRule="atLeast"/>
    </w:pPr>
    <w:rPr>
      <w:rFonts w:ascii="Verdana" w:eastAsia="Times New Roman" w:hAnsi="Verdana" w:cs="Times New Roman"/>
      <w:i/>
      <w:noProof/>
      <w:spacing w:val="-2"/>
      <w:sz w:val="16"/>
      <w:szCs w:val="20"/>
      <w:lang w:eastAsia="es-ES"/>
    </w:rPr>
  </w:style>
  <w:style w:type="paragraph" w:customStyle="1" w:styleId="GUI1PARRA">
    <w:name w:val="GUI_1 PARRA"/>
    <w:basedOn w:val="GUI2"/>
    <w:link w:val="GUI1PARRACar"/>
    <w:qFormat/>
    <w:rsid w:val="000042E1"/>
    <w:pPr>
      <w:numPr>
        <w:numId w:val="0"/>
      </w:numPr>
      <w:ind w:left="936"/>
    </w:pPr>
  </w:style>
  <w:style w:type="character" w:customStyle="1" w:styleId="GUI1PARRACar">
    <w:name w:val="GUI_1 PARRA Car"/>
    <w:basedOn w:val="GUI2Car"/>
    <w:link w:val="GUI1PARRA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SIN">
    <w:name w:val="GUI_2 SIN"/>
    <w:basedOn w:val="GUI2"/>
    <w:link w:val="GUI2SINCar"/>
    <w:qFormat/>
    <w:rsid w:val="000042E1"/>
    <w:pPr>
      <w:numPr>
        <w:numId w:val="0"/>
      </w:numPr>
      <w:ind w:left="1758"/>
    </w:pPr>
  </w:style>
  <w:style w:type="character" w:customStyle="1" w:styleId="GUI2SINCar">
    <w:name w:val="GUI_2 SIN Car"/>
    <w:basedOn w:val="GUI2Car"/>
    <w:link w:val="GUI2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">
    <w:name w:val="GUI_3"/>
    <w:basedOn w:val="GUI2"/>
    <w:link w:val="GUI3Car"/>
    <w:qFormat/>
    <w:rsid w:val="000042E1"/>
    <w:pPr>
      <w:numPr>
        <w:numId w:val="3"/>
      </w:numPr>
    </w:pPr>
  </w:style>
  <w:style w:type="character" w:customStyle="1" w:styleId="GUI3Car">
    <w:name w:val="GUI_3 Car"/>
    <w:basedOn w:val="GUI2Car"/>
    <w:link w:val="GUI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SIN">
    <w:name w:val="GUI_3 SIN"/>
    <w:basedOn w:val="GUI3"/>
    <w:link w:val="GUI3SINCar"/>
    <w:qFormat/>
    <w:rsid w:val="000042E1"/>
    <w:pPr>
      <w:numPr>
        <w:numId w:val="0"/>
      </w:numPr>
      <w:ind w:left="2268"/>
    </w:pPr>
  </w:style>
  <w:style w:type="character" w:customStyle="1" w:styleId="GUI3SINCar">
    <w:name w:val="GUI_3 SIN Car"/>
    <w:basedOn w:val="GUI3Car"/>
    <w:link w:val="GUI3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5">
    <w:name w:val="PARRA 5"/>
    <w:basedOn w:val="PARRA4"/>
    <w:link w:val="PARRA5Car"/>
    <w:qFormat/>
    <w:rsid w:val="000042E1"/>
    <w:pPr>
      <w:ind w:left="1247"/>
    </w:pPr>
  </w:style>
  <w:style w:type="character" w:customStyle="1" w:styleId="PARRA5Car">
    <w:name w:val="PARRA 5 Car"/>
    <w:basedOn w:val="PARRA4Car"/>
    <w:link w:val="PARRA5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5">
    <w:name w:val="TITULO 5"/>
    <w:basedOn w:val="TITULO4"/>
    <w:next w:val="PARRA5"/>
    <w:link w:val="TITULO5Car"/>
    <w:qFormat/>
    <w:rsid w:val="000042E1"/>
    <w:pPr>
      <w:numPr>
        <w:ilvl w:val="4"/>
      </w:numPr>
      <w:tabs>
        <w:tab w:val="clear" w:pos="142"/>
        <w:tab w:val="left" w:pos="2381"/>
      </w:tabs>
      <w:outlineLvl w:val="4"/>
    </w:pPr>
  </w:style>
  <w:style w:type="character" w:customStyle="1" w:styleId="TITULO5Car">
    <w:name w:val="TITULO 5 Car"/>
    <w:basedOn w:val="TITULO4Car"/>
    <w:link w:val="TITULO5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842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2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2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26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26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26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26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26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26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2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2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2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2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2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26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426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26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2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26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262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5CCC"/>
  </w:style>
  <w:style w:type="paragraph" w:styleId="Piedepgina">
    <w:name w:val="footer"/>
    <w:basedOn w:val="Normal"/>
    <w:link w:val="Piedepgina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CCC"/>
  </w:style>
  <w:style w:type="character" w:styleId="Refdecomentario">
    <w:name w:val="annotation reference"/>
    <w:basedOn w:val="Fuentedeprrafopredeter"/>
    <w:uiPriority w:val="99"/>
    <w:semiHidden/>
    <w:unhideWhenUsed/>
    <w:rsid w:val="005E71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E71F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E71F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71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71F1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016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CONVIETA">
    <w:name w:val="LISTA CON VIÑETA"/>
    <w:basedOn w:val="Normal"/>
    <w:rsid w:val="00016567"/>
    <w:pPr>
      <w:keepNext/>
      <w:numPr>
        <w:numId w:val="5"/>
      </w:numPr>
      <w:tabs>
        <w:tab w:val="left" w:pos="992"/>
        <w:tab w:val="right" w:leader="dot" w:pos="8278"/>
        <w:tab w:val="right" w:pos="8959"/>
      </w:tabs>
      <w:spacing w:after="240" w:line="336" w:lineRule="auto"/>
      <w:contextualSpacing/>
      <w:jc w:val="both"/>
    </w:pPr>
    <w:rPr>
      <w:rFonts w:ascii="Century Gothic" w:eastAsia="Times New Roman" w:hAnsi="Century Gothic" w:cs="Times New Roman"/>
      <w:kern w:val="0"/>
      <w:szCs w:val="20"/>
      <w:lang w:eastAsia="es-ES"/>
      <w14:ligatures w14:val="none"/>
    </w:rPr>
  </w:style>
  <w:style w:type="character" w:styleId="Textodelmarcadordeposicin">
    <w:name w:val="Placeholder Text"/>
    <w:basedOn w:val="Fuentedeprrafopredeter"/>
    <w:uiPriority w:val="99"/>
    <w:semiHidden/>
    <w:rsid w:val="00016567"/>
    <w:rPr>
      <w:color w:val="666666"/>
    </w:rPr>
  </w:style>
  <w:style w:type="paragraph" w:styleId="TDC1">
    <w:name w:val="toc 1"/>
    <w:basedOn w:val="Normal"/>
    <w:next w:val="Normal"/>
    <w:autoRedefine/>
    <w:uiPriority w:val="39"/>
    <w:unhideWhenUsed/>
    <w:rsid w:val="00016567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16567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016567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016567"/>
    <w:rPr>
      <w:color w:val="467886" w:themeColor="hyperlink"/>
      <w:u w:val="single"/>
    </w:rPr>
  </w:style>
  <w:style w:type="paragraph" w:customStyle="1" w:styleId="CUADROS">
    <w:name w:val="CUADROS"/>
    <w:rsid w:val="002811CA"/>
    <w:pPr>
      <w:spacing w:after="0" w:line="240" w:lineRule="auto"/>
      <w:jc w:val="center"/>
    </w:pPr>
    <w:rPr>
      <w:rFonts w:ascii="Century Gothic" w:eastAsia="Times New Roman" w:hAnsi="Century Gothic" w:cs="Times New Roman"/>
      <w:kern w:val="0"/>
      <w:sz w:val="20"/>
      <w:szCs w:val="20"/>
      <w:lang w:val="es-ES_tradnl"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33315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314679-fc73-44f4-b72d-98945e2838e1" xsi:nil="true"/>
    <lcf76f155ced4ddcb4097134ff3c332f xmlns="411b2780-c5cd-4175-acc6-b9e3f996c7d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166C392F941A43B9067B40321A7809" ma:contentTypeVersion="16" ma:contentTypeDescription="Crear nuevo documento." ma:contentTypeScope="" ma:versionID="70e9713a05ab978ffd6eee3bfd160a60">
  <xsd:schema xmlns:xsd="http://www.w3.org/2001/XMLSchema" xmlns:xs="http://www.w3.org/2001/XMLSchema" xmlns:p="http://schemas.microsoft.com/office/2006/metadata/properties" xmlns:ns2="411b2780-c5cd-4175-acc6-b9e3f996c7d8" xmlns:ns3="12314679-fc73-44f4-b72d-98945e2838e1" targetNamespace="http://schemas.microsoft.com/office/2006/metadata/properties" ma:root="true" ma:fieldsID="4fd2235f1f6efe3cc315bec62340d688" ns2:_="" ns3:_="">
    <xsd:import namespace="411b2780-c5cd-4175-acc6-b9e3f996c7d8"/>
    <xsd:import namespace="12314679-fc73-44f4-b72d-98945e283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b2780-c5cd-4175-acc6-b9e3f996c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354e4a-77b1-444f-9702-6c0d307317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14679-fc73-44f4-b72d-98945e2838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e6ddee-db34-41bf-bf3b-8530a1050723}" ma:internalName="TaxCatchAll" ma:showField="CatchAllData" ma:web="12314679-fc73-44f4-b72d-98945e283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1121D5-7550-4904-B1A9-9636B05DC2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56324C-7247-4F32-B13D-B29422EC1C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E402F1-8291-419E-A027-2CB0A6B99C7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2314679-fc73-44f4-b72d-98945e2838e1"/>
    <ds:schemaRef ds:uri="411b2780-c5cd-4175-acc6-b9e3f996c7d8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39F6BAE-676B-4BA5-847F-C193E0C830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1b2780-c5cd-4175-acc6-b9e3f996c7d8"/>
    <ds:schemaRef ds:uri="12314679-fc73-44f4-b72d-98945e2838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608</Words>
  <Characters>3344</Characters>
  <Application>Microsoft Office Word</Application>
  <DocSecurity>0</DocSecurity>
  <Lines>27</Lines>
  <Paragraphs>7</Paragraphs>
  <ScaleCrop>false</ScaleCrop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Magariños</dc:creator>
  <cp:keywords/>
  <dc:description/>
  <cp:lastModifiedBy>Daniel Magariños</cp:lastModifiedBy>
  <cp:revision>20</cp:revision>
  <cp:lastPrinted>2025-09-12T10:02:00Z</cp:lastPrinted>
  <dcterms:created xsi:type="dcterms:W3CDTF">2025-04-03T09:38:00Z</dcterms:created>
  <dcterms:modified xsi:type="dcterms:W3CDTF">2025-09-12T10:02:00Z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0x010100F9166C392F941A43B9067B40321A7809</vt:lpwstr>
  </property>
  <property fmtid="{D5CDD505-2E9C-101B-9397-08002B2CF9AE}" pid="3" name="MediaServiceImageTags">
    <vt:lpwstr/>
  </property>
</Properties>
</file>